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A3E8" w14:textId="4B812588" w:rsidR="00217733" w:rsidRPr="00C75CF1" w:rsidRDefault="00217733" w:rsidP="00927A30">
      <w:pPr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28"/>
          <w:lang w:val="es-PY"/>
        </w:rPr>
      </w:pPr>
      <w:r w:rsidRPr="00C75CF1">
        <w:rPr>
          <w:rFonts w:ascii="Times New Roman" w:hAnsi="Times New Roman" w:cs="Times New Roman"/>
          <w:b/>
          <w:color w:val="000000" w:themeColor="text1"/>
          <w:sz w:val="28"/>
          <w:szCs w:val="24"/>
          <w:lang w:val="es-PY"/>
        </w:rPr>
        <w:t>FORMULARIO DE IDENTIFICACIÓN DE PERSONA JURÍDICA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1810"/>
        <w:gridCol w:w="306"/>
        <w:gridCol w:w="299"/>
        <w:gridCol w:w="301"/>
        <w:gridCol w:w="301"/>
        <w:gridCol w:w="738"/>
        <w:gridCol w:w="744"/>
        <w:gridCol w:w="251"/>
        <w:gridCol w:w="577"/>
        <w:gridCol w:w="577"/>
        <w:gridCol w:w="63"/>
        <w:gridCol w:w="583"/>
        <w:gridCol w:w="48"/>
        <w:gridCol w:w="399"/>
        <w:gridCol w:w="194"/>
        <w:gridCol w:w="31"/>
        <w:gridCol w:w="611"/>
        <w:gridCol w:w="21"/>
        <w:gridCol w:w="445"/>
        <w:gridCol w:w="184"/>
      </w:tblGrid>
      <w:tr w:rsidR="00217733" w:rsidRPr="00C75CF1" w14:paraId="30DF567F" w14:textId="77777777" w:rsidTr="00287C93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5C4FB09" w14:textId="77777777" w:rsidR="00217733" w:rsidRPr="00C75CF1" w:rsidRDefault="00217733" w:rsidP="00D27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  <w:t>DATOS GENERALES</w:t>
            </w:r>
          </w:p>
        </w:tc>
      </w:tr>
      <w:tr w:rsidR="00217733" w:rsidRPr="00C75CF1" w14:paraId="1AE923CF" w14:textId="77777777" w:rsidTr="00287C93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11E5" w14:textId="6EB76BD2" w:rsidR="00217733" w:rsidRPr="00C75CF1" w:rsidRDefault="00217733" w:rsidP="00D273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Razón Social: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  <w:bookmarkEnd w:id="0"/>
          </w:p>
        </w:tc>
      </w:tr>
      <w:tr w:rsidR="00217733" w:rsidRPr="00C75CF1" w14:paraId="554A5C5D" w14:textId="77777777" w:rsidTr="00287C93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76B8" w14:textId="5C9E50D7" w:rsidR="00217733" w:rsidRPr="00C75CF1" w:rsidRDefault="00217733" w:rsidP="00D273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Denominación comercial: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217733" w:rsidRPr="00C75CF1" w14:paraId="72C9E157" w14:textId="77777777" w:rsidTr="00287C93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4ECD" w14:textId="28094E95" w:rsidR="00217733" w:rsidRPr="00C75CF1" w:rsidRDefault="00217733" w:rsidP="00D273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proofErr w:type="spellStart"/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N°</w:t>
            </w:r>
            <w:proofErr w:type="spellEnd"/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de RUC: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3B0E75" w:rsidRPr="00C75CF1" w14:paraId="58D7022D" w14:textId="77777777" w:rsidTr="00F15E50">
        <w:trPr>
          <w:trHeight w:val="300"/>
        </w:trPr>
        <w:tc>
          <w:tcPr>
            <w:tcW w:w="2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C2C3" w14:textId="2F24176C" w:rsidR="00217733" w:rsidRPr="00C75CF1" w:rsidRDefault="00217733" w:rsidP="00D273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País de origen: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61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8BEE" w14:textId="65D28AE1" w:rsidR="00217733" w:rsidRPr="00C75CF1" w:rsidRDefault="00217733" w:rsidP="00FD6289">
            <w:pPr>
              <w:ind w:left="720" w:hanging="720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País de </w:t>
            </w:r>
            <w:r w:rsidR="005C51E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r</w:t>
            </w: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esidencia</w:t>
            </w:r>
            <w:r w:rsidR="005C51E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fiscal</w:t>
            </w: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: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217733" w:rsidRPr="00C75CF1" w14:paraId="5568C8F8" w14:textId="77777777" w:rsidTr="00287C93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5496" w14:textId="5926D8F7" w:rsidR="00217733" w:rsidRPr="00C75CF1" w:rsidRDefault="00217733" w:rsidP="00D273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Actividad Económica: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217733" w:rsidRPr="00C75CF1" w14:paraId="0EE55D08" w14:textId="77777777" w:rsidTr="00287C93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C110" w14:textId="425E65E7" w:rsidR="00217733" w:rsidRPr="00C75CF1" w:rsidRDefault="00217733" w:rsidP="00D273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Fecha de Constitución: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217733" w:rsidRPr="00C75CF1" w14:paraId="684AA872" w14:textId="77777777" w:rsidTr="00287C93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A3B2" w14:textId="3A783785" w:rsidR="00217733" w:rsidRPr="00C75CF1" w:rsidRDefault="00217733" w:rsidP="00D273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Tipo de Sociedad: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217733" w:rsidRPr="00C75CF1" w14:paraId="436058E2" w14:textId="77777777" w:rsidTr="00287C93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32D13E1" w14:textId="77777777" w:rsidR="00217733" w:rsidRPr="00C75CF1" w:rsidRDefault="00217733" w:rsidP="00D27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  <w:t>DOMICILIO JURÍDICO</w:t>
            </w:r>
          </w:p>
        </w:tc>
      </w:tr>
      <w:tr w:rsidR="00217733" w:rsidRPr="00C75CF1" w14:paraId="19AB8554" w14:textId="77777777" w:rsidTr="00287C93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AE24" w14:textId="30F6B2AC" w:rsidR="00217733" w:rsidRPr="00C75CF1" w:rsidRDefault="00217733" w:rsidP="00D273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Calle: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3B0E75" w:rsidRPr="00C75CF1" w14:paraId="57D18D5D" w14:textId="77777777" w:rsidTr="00F15E50">
        <w:trPr>
          <w:trHeight w:val="300"/>
        </w:trPr>
        <w:tc>
          <w:tcPr>
            <w:tcW w:w="1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B0B8" w14:textId="033143A9" w:rsidR="00217733" w:rsidRPr="00C75CF1" w:rsidRDefault="00217733" w:rsidP="00D273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proofErr w:type="spellStart"/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N°</w:t>
            </w:r>
            <w:proofErr w:type="spellEnd"/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: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1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6E71" w14:textId="13FD4F56" w:rsidR="00217733" w:rsidRPr="00C75CF1" w:rsidRDefault="00217733" w:rsidP="00D273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Piso: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90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B898" w14:textId="5DD7C28E" w:rsidR="00217733" w:rsidRPr="00C75CF1" w:rsidRDefault="00217733" w:rsidP="00D273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Dpto.: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CE7F37" w:rsidRPr="00C75CF1" w14:paraId="098B0BA1" w14:textId="77777777" w:rsidTr="00F15E50">
        <w:trPr>
          <w:gridAfter w:val="1"/>
          <w:wAfter w:w="88" w:type="pct"/>
          <w:trHeight w:val="300"/>
        </w:trPr>
        <w:tc>
          <w:tcPr>
            <w:tcW w:w="2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033A" w14:textId="394FAC49" w:rsidR="00217733" w:rsidRPr="00C75CF1" w:rsidRDefault="00217733" w:rsidP="00D273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Localidad: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67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84C3" w14:textId="4B60EF4F" w:rsidR="00217733" w:rsidRPr="00C75CF1" w:rsidRDefault="00217733" w:rsidP="00D273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Ciudad: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CE7F37" w:rsidRPr="00C75CF1" w14:paraId="2632FA62" w14:textId="77777777" w:rsidTr="00F15E50">
        <w:trPr>
          <w:gridAfter w:val="1"/>
          <w:wAfter w:w="88" w:type="pct"/>
          <w:trHeight w:val="300"/>
        </w:trPr>
        <w:tc>
          <w:tcPr>
            <w:tcW w:w="2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CA59" w14:textId="0F47AA67" w:rsidR="00217733" w:rsidRPr="00C75CF1" w:rsidRDefault="00217733" w:rsidP="00D273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proofErr w:type="spellStart"/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N°</w:t>
            </w:r>
            <w:proofErr w:type="spellEnd"/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de teléfono 1: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67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8E46" w14:textId="60C984E3" w:rsidR="00217733" w:rsidRPr="00C75CF1" w:rsidRDefault="00217733" w:rsidP="00D273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proofErr w:type="spellStart"/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N°</w:t>
            </w:r>
            <w:proofErr w:type="spellEnd"/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de teléfono 2: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CE7F37" w:rsidRPr="00C75CF1" w14:paraId="6B93996E" w14:textId="77777777" w:rsidTr="00F15E50">
        <w:trPr>
          <w:gridAfter w:val="1"/>
          <w:wAfter w:w="88" w:type="pct"/>
          <w:trHeight w:val="300"/>
        </w:trPr>
        <w:tc>
          <w:tcPr>
            <w:tcW w:w="2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4B1C" w14:textId="2DFBD47A" w:rsidR="00217733" w:rsidRPr="00C75CF1" w:rsidRDefault="00217733" w:rsidP="00D273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Correo Electrónico: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67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2BEB" w14:textId="31132842" w:rsidR="00217733" w:rsidRPr="00C75CF1" w:rsidRDefault="00217733" w:rsidP="00D273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Página Web: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250C2D" w:rsidRPr="00C75CF1" w14:paraId="1D543E48" w14:textId="77777777" w:rsidTr="00287C93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92DCE67" w14:textId="7F5FE4D2" w:rsidR="00250C2D" w:rsidRPr="00C75CF1" w:rsidRDefault="00250C2D" w:rsidP="00D27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  <w:t>ACTIVIDAD COMERCIAL</w:t>
            </w:r>
          </w:p>
        </w:tc>
      </w:tr>
      <w:tr w:rsidR="00164BBA" w:rsidRPr="00E1219A" w14:paraId="15F3925F" w14:textId="77777777" w:rsidTr="00287C93">
        <w:trPr>
          <w:trHeight w:val="187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9C99" w14:textId="3B416E4F" w:rsidR="00164BBA" w:rsidRPr="00C75CF1" w:rsidRDefault="00164BBA" w:rsidP="00250C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Sector (marque la</w:t>
            </w:r>
            <w:r w:rsidR="00DF77BE"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s</w:t>
            </w: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casilla</w:t>
            </w:r>
            <w:r w:rsidR="00DF77BE"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s</w:t>
            </w: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que corresponda</w:t>
            </w:r>
            <w:r w:rsidR="00DF77BE"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n</w:t>
            </w: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):</w:t>
            </w:r>
          </w:p>
        </w:tc>
      </w:tr>
      <w:tr w:rsidR="00BF5513" w:rsidRPr="00BF5513" w14:paraId="655ED88F" w14:textId="77777777" w:rsidTr="00F15E50">
        <w:trPr>
          <w:trHeight w:val="187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709D" w14:textId="2029B66B" w:rsidR="00BF5513" w:rsidRPr="00C75CF1" w:rsidRDefault="00BF5513" w:rsidP="00BF55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FORMCHECKBOX </w:instrText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  <w:bookmarkEnd w:id="1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91DB1" w14:textId="5BFECED3" w:rsidR="00BF5513" w:rsidRPr="00C75CF1" w:rsidRDefault="00BF5513" w:rsidP="00BF55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FORMCHECKBOX </w:instrText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4BD14" w14:textId="5951633F" w:rsidR="00BF5513" w:rsidRPr="00C75CF1" w:rsidRDefault="00BF5513" w:rsidP="00BF55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FORMCHECKBOX </w:instrText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A7CC" w14:textId="2CC2912F" w:rsidR="00BF5513" w:rsidRPr="00C75CF1" w:rsidRDefault="00BF5513" w:rsidP="00BF55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FORMCHECKBOX </w:instrText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0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001E4" w14:textId="3F488B8B" w:rsidR="00BF5513" w:rsidRPr="00C75CF1" w:rsidRDefault="00BF5513" w:rsidP="00BF55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FORMCHECKBOX </w:instrText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15174" w14:textId="5D1E3AAC" w:rsidR="00BF5513" w:rsidRPr="00C75CF1" w:rsidRDefault="00BF5513" w:rsidP="00BF55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FORMCHECKBOX </w:instrText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3B0E75" w:rsidRPr="00C75CF1" w14:paraId="37BB83FF" w14:textId="77777777" w:rsidTr="00F15E50">
        <w:trPr>
          <w:trHeight w:val="30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A27D" w14:textId="5CFECDAA" w:rsidR="00164BBA" w:rsidRPr="00C75CF1" w:rsidRDefault="00AB192D" w:rsidP="00AB19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Comercio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837C" w14:textId="702FE39E" w:rsidR="00164BBA" w:rsidRPr="00C75CF1" w:rsidRDefault="00AB192D" w:rsidP="000F05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Industria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D901" w14:textId="43271A9B" w:rsidR="00164BBA" w:rsidRPr="00C75CF1" w:rsidRDefault="00164BBA" w:rsidP="000F05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Servicios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D49A" w14:textId="255605F9" w:rsidR="00164BBA" w:rsidRPr="00C75CF1" w:rsidRDefault="00AB192D" w:rsidP="000F05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Agropecuario </w:t>
            </w:r>
          </w:p>
        </w:tc>
        <w:tc>
          <w:tcPr>
            <w:tcW w:w="10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FE99" w14:textId="0CCAD94B" w:rsidR="00164BBA" w:rsidRPr="00C75CF1" w:rsidRDefault="00AB192D" w:rsidP="000F05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Medios de comunicación </w:t>
            </w: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0794" w14:textId="509734CC" w:rsidR="00164BBA" w:rsidRPr="00C75CF1" w:rsidRDefault="00164BBA" w:rsidP="000F05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Otros (detallar)</w:t>
            </w:r>
          </w:p>
        </w:tc>
      </w:tr>
      <w:tr w:rsidR="000D0C7A" w:rsidRPr="00E1219A" w14:paraId="129F02CA" w14:textId="77777777" w:rsidTr="00287C93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9091A" w14:textId="5091F651" w:rsidR="000D0C7A" w:rsidRPr="00C75CF1" w:rsidRDefault="000D0C7A" w:rsidP="00B539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Actividad comercial de la empresa: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CE7F37" w:rsidRPr="00C75CF1" w14:paraId="5AC3650B" w14:textId="77777777" w:rsidTr="00F15E50">
        <w:trPr>
          <w:trHeight w:val="300"/>
        </w:trPr>
        <w:tc>
          <w:tcPr>
            <w:tcW w:w="37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8C10" w14:textId="38B1A8B6" w:rsidR="0067783D" w:rsidRPr="00C75CF1" w:rsidRDefault="0067783D" w:rsidP="00F109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¿Tiene contratos </w:t>
            </w:r>
            <w:r w:rsidR="00CE7F37"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con el Estado actualmente </w:t>
            </w: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vigentes/en ejecución?</w:t>
            </w:r>
            <w:r w:rsidR="00BF551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168F" w14:textId="78FF15B6" w:rsidR="0067783D" w:rsidRPr="00C75CF1" w:rsidRDefault="0067783D" w:rsidP="00287C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Si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3023" w14:textId="6251F640" w:rsidR="0067783D" w:rsidRPr="00C75CF1" w:rsidRDefault="00BF5513" w:rsidP="00287C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FORMCHECKBOX </w:instrText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6D6E" w14:textId="718DBF08" w:rsidR="0067783D" w:rsidRPr="00C75CF1" w:rsidRDefault="0067783D" w:rsidP="00287C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No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F142" w14:textId="0A2436D2" w:rsidR="0067783D" w:rsidRPr="00C75CF1" w:rsidRDefault="00BF5513" w:rsidP="00287C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FORMCHECKBOX </w:instrText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287C93" w:rsidRPr="00C75CF1" w14:paraId="6D3F0A57" w14:textId="77777777" w:rsidTr="00F15E50">
        <w:trPr>
          <w:trHeight w:val="300"/>
        </w:trPr>
        <w:tc>
          <w:tcPr>
            <w:tcW w:w="37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13A0" w14:textId="7692493F" w:rsidR="00287C93" w:rsidRPr="00C75CF1" w:rsidRDefault="00287C93" w:rsidP="00287C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¿Fue proveedor del Estado en los últimos 5 años?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B652" w14:textId="51B9A6E8" w:rsidR="00287C93" w:rsidRPr="00C75CF1" w:rsidRDefault="00287C93" w:rsidP="00287C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Si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2F6B" w14:textId="5A44F21D" w:rsidR="00287C93" w:rsidRPr="00C75CF1" w:rsidRDefault="00287C93" w:rsidP="00287C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FORMCHECKBOX </w:instrText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0E96" w14:textId="5466EB77" w:rsidR="00287C93" w:rsidRPr="00C75CF1" w:rsidRDefault="00287C93" w:rsidP="00287C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No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6DEE" w14:textId="0B64206E" w:rsidR="00287C93" w:rsidRPr="00C75CF1" w:rsidRDefault="00287C93" w:rsidP="00287C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FORMCHECKBOX </w:instrText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CE7F37" w:rsidRPr="00C75CF1" w14:paraId="688E06A9" w14:textId="77777777" w:rsidTr="00287C93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872009B" w14:textId="77777777" w:rsidR="00CE7F37" w:rsidRPr="00C75CF1" w:rsidRDefault="00CE7F37" w:rsidP="00CE7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  <w:t>ACCIONISTAS / SOCIOS / APODERADOS</w:t>
            </w:r>
          </w:p>
        </w:tc>
      </w:tr>
      <w:tr w:rsidR="00CE7F37" w:rsidRPr="00C75CF1" w14:paraId="25169D4E" w14:textId="77777777" w:rsidTr="00287C93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EBD7" w14:textId="79F7C0B5" w:rsidR="00CE7F37" w:rsidRPr="002A23B8" w:rsidRDefault="002A23B8" w:rsidP="00CE7F3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2A23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1. </w:t>
            </w:r>
            <w:r w:rsidR="00CE7F37" w:rsidRPr="002A23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  <w:t>Nombre y Apellido: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666F0E" w:rsidRPr="00C75CF1" w14:paraId="16106268" w14:textId="77777777" w:rsidTr="00F15E50">
        <w:trPr>
          <w:trHeight w:val="300"/>
        </w:trPr>
        <w:tc>
          <w:tcPr>
            <w:tcW w:w="34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7919" w14:textId="580C5E1D" w:rsidR="00CE7F37" w:rsidRPr="00C75CF1" w:rsidRDefault="00CE7F37" w:rsidP="00CE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Tipo de Documento de Identidad: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51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A407" w14:textId="30A8D551" w:rsidR="00CE7F37" w:rsidRPr="00C75CF1" w:rsidRDefault="00CE7F37" w:rsidP="00CE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N°: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CE7F37" w:rsidRPr="00C75CF1" w14:paraId="3438A0CF" w14:textId="77777777" w:rsidTr="00287C93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FCA9" w14:textId="6D8368A2" w:rsidR="00CE7F37" w:rsidRPr="00C75CF1" w:rsidRDefault="00CE7F37" w:rsidP="00CE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País de Emisión: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CE7F37" w:rsidRPr="00E1219A" w14:paraId="293870A1" w14:textId="77777777" w:rsidTr="00287C93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EEA0" w14:textId="6551F07B" w:rsidR="00CE7F37" w:rsidRPr="00C75CF1" w:rsidRDefault="00CE7F37" w:rsidP="00CE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Lugar y Fecha de Nacimiento: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CE7F37" w:rsidRPr="00C75CF1" w14:paraId="09DB4A44" w14:textId="77777777" w:rsidTr="00287C93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97BE" w14:textId="1383929A" w:rsidR="00CE7F37" w:rsidRPr="00C75CF1" w:rsidRDefault="00CE7F37" w:rsidP="00CE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Sexo: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CE7F37" w:rsidRPr="00C75CF1" w14:paraId="2EEF3CB3" w14:textId="77777777" w:rsidTr="00287C93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B818" w14:textId="399BD159" w:rsidR="00CE7F37" w:rsidRPr="00C75CF1" w:rsidRDefault="00CE7F37" w:rsidP="00CE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Calle: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3B0E75" w:rsidRPr="00C75CF1" w14:paraId="6FD4132D" w14:textId="77777777" w:rsidTr="00F15E50">
        <w:trPr>
          <w:trHeight w:val="300"/>
        </w:trPr>
        <w:tc>
          <w:tcPr>
            <w:tcW w:w="2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598C" w14:textId="29BB0E0A" w:rsidR="00CE7F37" w:rsidRPr="00C75CF1" w:rsidRDefault="00CE7F37" w:rsidP="00CE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N°: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3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2462" w14:textId="08164CC9" w:rsidR="00CE7F37" w:rsidRPr="00C75CF1" w:rsidRDefault="00CE7F37" w:rsidP="00CE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Piso: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51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72E1" w14:textId="5A8C6281" w:rsidR="00CE7F37" w:rsidRPr="00C75CF1" w:rsidRDefault="00CE7F37" w:rsidP="00CE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Dpto.: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C2530B" w:rsidRPr="00C75CF1" w14:paraId="584F2903" w14:textId="77777777" w:rsidTr="00F15E50">
        <w:trPr>
          <w:trHeight w:val="300"/>
        </w:trPr>
        <w:tc>
          <w:tcPr>
            <w:tcW w:w="2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A5DA" w14:textId="56ABE480" w:rsidR="00CE7F37" w:rsidRPr="00C75CF1" w:rsidRDefault="00CE7F37" w:rsidP="00CE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Localidad: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2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6373" w14:textId="30E74E84" w:rsidR="00CE7F37" w:rsidRPr="00C75CF1" w:rsidRDefault="00CE7F37" w:rsidP="00CE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Ciudad: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C2530B" w:rsidRPr="00C75CF1" w14:paraId="5E557B77" w14:textId="77777777" w:rsidTr="00F15E50">
        <w:trPr>
          <w:trHeight w:val="300"/>
        </w:trPr>
        <w:tc>
          <w:tcPr>
            <w:tcW w:w="2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4A34" w14:textId="34BBD939" w:rsidR="00CE7F37" w:rsidRPr="00C75CF1" w:rsidRDefault="00CE7F37" w:rsidP="00CE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N° de teléfono 1: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2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9F3B" w14:textId="25892D2F" w:rsidR="00CE7F37" w:rsidRPr="00C75CF1" w:rsidRDefault="00CE7F37" w:rsidP="00CE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N° de teléfono 2: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C2530B" w:rsidRPr="00C75CF1" w14:paraId="4AFF446F" w14:textId="77777777" w:rsidTr="00F15E50">
        <w:trPr>
          <w:trHeight w:val="300"/>
        </w:trPr>
        <w:tc>
          <w:tcPr>
            <w:tcW w:w="2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66B1" w14:textId="1A9736DF" w:rsidR="00CE7F37" w:rsidRPr="00C75CF1" w:rsidRDefault="00CE7F37" w:rsidP="00CE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Correo Electrónico: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2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3B56" w14:textId="3620D7D6" w:rsidR="00CE7F37" w:rsidRPr="00C75CF1" w:rsidRDefault="00CE7F37" w:rsidP="00CE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Página Web: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CE7F37" w:rsidRPr="00C75CF1" w14:paraId="67C918D3" w14:textId="77777777" w:rsidTr="00287C93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2945" w14:textId="250509E1" w:rsidR="00CE7F37" w:rsidRPr="00C75CF1" w:rsidRDefault="00CE7F37" w:rsidP="00CE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Profesión: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CE7F37" w:rsidRPr="00E1219A" w14:paraId="74B529C3" w14:textId="77777777" w:rsidTr="00287C93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51E9" w14:textId="4D58CE1C" w:rsidR="00CE7F37" w:rsidRPr="00C75CF1" w:rsidRDefault="00CE7F37" w:rsidP="00CE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lastRenderedPageBreak/>
              <w:t>Cargo que ocupa en la Empresa: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4030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F40308" w:rsidRPr="00C75CF1" w14:paraId="2D6E5665" w14:textId="77777777" w:rsidTr="00F15E50">
        <w:trPr>
          <w:trHeight w:val="300"/>
        </w:trPr>
        <w:tc>
          <w:tcPr>
            <w:tcW w:w="37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4C45" w14:textId="2A10914F" w:rsidR="00F40308" w:rsidRPr="00C75CF1" w:rsidRDefault="00F40308" w:rsidP="00F4030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¿Es una Persona Políticamente Expuesta (PEP) conforme </w:t>
            </w:r>
            <w:r w:rsidRPr="00C75CF1">
              <w:rPr>
                <w:rFonts w:ascii="Times New Roman" w:hAnsi="Times New Roman" w:cs="Times New Roman"/>
                <w:color w:val="000000"/>
                <w:sz w:val="20"/>
                <w:lang w:val="es-PY" w:eastAsia="es-PY"/>
              </w:rPr>
              <w:t>Resolución SEPRELAD N° 50/2019?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B8AD" w14:textId="7B0821CF" w:rsidR="00F40308" w:rsidRPr="00C75CF1" w:rsidRDefault="00F40308" w:rsidP="00F403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Si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94DF" w14:textId="020605B4" w:rsidR="00F40308" w:rsidRPr="00C75CF1" w:rsidRDefault="00F40308" w:rsidP="00F403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FORMCHECKBOX </w:instrText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088D" w14:textId="3C15757A" w:rsidR="00F40308" w:rsidRPr="00C75CF1" w:rsidRDefault="00F40308" w:rsidP="00F403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No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BC24" w14:textId="1E488DCF" w:rsidR="00F40308" w:rsidRPr="00C75CF1" w:rsidRDefault="00F40308" w:rsidP="00F403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FORMCHECKBOX </w:instrText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56785A" w:rsidRPr="002A23B8" w14:paraId="768087C7" w14:textId="77777777" w:rsidTr="00B0407D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E038" w14:textId="517C16B6" w:rsidR="0056785A" w:rsidRPr="002A23B8" w:rsidRDefault="0056785A" w:rsidP="00B0407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  <w:t>2</w:t>
            </w:r>
            <w:r w:rsidRPr="002A23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  <w:t>. Nombre y Apellido: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56785A" w:rsidRPr="00C75CF1" w14:paraId="5CE33DC3" w14:textId="77777777" w:rsidTr="00F15E50">
        <w:trPr>
          <w:trHeight w:val="300"/>
        </w:trPr>
        <w:tc>
          <w:tcPr>
            <w:tcW w:w="34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C96A" w14:textId="77777777" w:rsidR="0056785A" w:rsidRPr="00C75CF1" w:rsidRDefault="0056785A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Tipo de Documento de Identidad: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51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C58A" w14:textId="77777777" w:rsidR="0056785A" w:rsidRPr="00C75CF1" w:rsidRDefault="0056785A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N°: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56785A" w:rsidRPr="00C75CF1" w14:paraId="6D6CD56F" w14:textId="77777777" w:rsidTr="00B0407D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3AC8" w14:textId="77777777" w:rsidR="0056785A" w:rsidRPr="00C75CF1" w:rsidRDefault="0056785A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País de Emisión: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56785A" w:rsidRPr="00E1219A" w14:paraId="057D93A5" w14:textId="77777777" w:rsidTr="00B0407D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E7CF" w14:textId="77777777" w:rsidR="0056785A" w:rsidRPr="00C75CF1" w:rsidRDefault="0056785A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Lugar y Fecha de Nacimiento: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56785A" w:rsidRPr="00C75CF1" w14:paraId="37875B19" w14:textId="77777777" w:rsidTr="00B0407D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D133" w14:textId="77777777" w:rsidR="0056785A" w:rsidRPr="00C75CF1" w:rsidRDefault="0056785A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Sexo: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56785A" w:rsidRPr="00C75CF1" w14:paraId="53149C37" w14:textId="77777777" w:rsidTr="00B0407D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A6DF" w14:textId="77777777" w:rsidR="0056785A" w:rsidRPr="00C75CF1" w:rsidRDefault="0056785A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Calle: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56785A" w:rsidRPr="00C75CF1" w14:paraId="2FFF11E0" w14:textId="77777777" w:rsidTr="00F15E50">
        <w:trPr>
          <w:trHeight w:val="300"/>
        </w:trPr>
        <w:tc>
          <w:tcPr>
            <w:tcW w:w="2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D6B3" w14:textId="77777777" w:rsidR="0056785A" w:rsidRPr="00C75CF1" w:rsidRDefault="0056785A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N°: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3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805E" w14:textId="77777777" w:rsidR="0056785A" w:rsidRPr="00C75CF1" w:rsidRDefault="0056785A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Piso: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51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9334" w14:textId="77777777" w:rsidR="0056785A" w:rsidRPr="00C75CF1" w:rsidRDefault="0056785A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Dpto.: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56785A" w:rsidRPr="00C75CF1" w14:paraId="04E53EE2" w14:textId="77777777" w:rsidTr="00F15E50">
        <w:trPr>
          <w:trHeight w:val="300"/>
        </w:trPr>
        <w:tc>
          <w:tcPr>
            <w:tcW w:w="2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8C00" w14:textId="77777777" w:rsidR="0056785A" w:rsidRPr="00C75CF1" w:rsidRDefault="0056785A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Localidad: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2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BCBC" w14:textId="77777777" w:rsidR="0056785A" w:rsidRPr="00C75CF1" w:rsidRDefault="0056785A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Ciudad: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56785A" w:rsidRPr="00C75CF1" w14:paraId="1E0FAA2D" w14:textId="77777777" w:rsidTr="00F15E50">
        <w:trPr>
          <w:trHeight w:val="300"/>
        </w:trPr>
        <w:tc>
          <w:tcPr>
            <w:tcW w:w="2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1B9F" w14:textId="77777777" w:rsidR="0056785A" w:rsidRPr="00C75CF1" w:rsidRDefault="0056785A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N° de teléfono 1: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2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9374" w14:textId="77777777" w:rsidR="0056785A" w:rsidRPr="00C75CF1" w:rsidRDefault="0056785A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N° de teléfono 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56785A" w:rsidRPr="00C75CF1" w14:paraId="794E95F7" w14:textId="77777777" w:rsidTr="00F15E50">
        <w:trPr>
          <w:trHeight w:val="300"/>
        </w:trPr>
        <w:tc>
          <w:tcPr>
            <w:tcW w:w="2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3C70" w14:textId="77777777" w:rsidR="0056785A" w:rsidRPr="00C75CF1" w:rsidRDefault="0056785A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Correo Electrónico: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2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8873" w14:textId="77777777" w:rsidR="0056785A" w:rsidRPr="00C75CF1" w:rsidRDefault="0056785A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Página Web: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56785A" w:rsidRPr="00C75CF1" w14:paraId="55794278" w14:textId="77777777" w:rsidTr="00B0407D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1E0A" w14:textId="77777777" w:rsidR="0056785A" w:rsidRPr="00C75CF1" w:rsidRDefault="0056785A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Profesión: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56785A" w:rsidRPr="00E1219A" w14:paraId="692B4381" w14:textId="77777777" w:rsidTr="00B0407D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D175" w14:textId="77777777" w:rsidR="0056785A" w:rsidRPr="00C75CF1" w:rsidRDefault="0056785A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Cargo que ocupa en la Empresa: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56785A" w:rsidRPr="00C75CF1" w14:paraId="036EAF70" w14:textId="77777777" w:rsidTr="00F15E50">
        <w:trPr>
          <w:trHeight w:val="300"/>
        </w:trPr>
        <w:tc>
          <w:tcPr>
            <w:tcW w:w="37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98913" w14:textId="77777777" w:rsidR="0056785A" w:rsidRPr="00C75CF1" w:rsidRDefault="0056785A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¿Es una Persona Políticamente Expuesta (PEP) conforme </w:t>
            </w:r>
            <w:r w:rsidRPr="00C75CF1">
              <w:rPr>
                <w:rFonts w:ascii="Times New Roman" w:hAnsi="Times New Roman" w:cs="Times New Roman"/>
                <w:color w:val="000000"/>
                <w:sz w:val="20"/>
                <w:lang w:val="es-PY" w:eastAsia="es-PY"/>
              </w:rPr>
              <w:t>Resolución SEPRELAD N° 50/2019?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763E" w14:textId="77777777" w:rsidR="0056785A" w:rsidRPr="00C75CF1" w:rsidRDefault="0056785A" w:rsidP="00B0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Si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0848" w14:textId="77777777" w:rsidR="0056785A" w:rsidRPr="00C75CF1" w:rsidRDefault="0056785A" w:rsidP="00B0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FORMCHECKBOX </w:instrText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913E" w14:textId="77777777" w:rsidR="0056785A" w:rsidRPr="00C75CF1" w:rsidRDefault="0056785A" w:rsidP="00B0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No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BE42" w14:textId="77777777" w:rsidR="0056785A" w:rsidRPr="00C75CF1" w:rsidRDefault="0056785A" w:rsidP="00B0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FORMCHECKBOX </w:instrText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56785A" w:rsidRPr="00C75CF1" w14:paraId="7A51F073" w14:textId="77777777" w:rsidTr="00F15E50">
        <w:trPr>
          <w:trHeight w:val="300"/>
        </w:trPr>
        <w:tc>
          <w:tcPr>
            <w:tcW w:w="37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DEDA3" w14:textId="77777777" w:rsidR="0056785A" w:rsidRPr="00C75CF1" w:rsidRDefault="0056785A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7FD2" w14:textId="77777777" w:rsidR="0056785A" w:rsidRPr="00C75CF1" w:rsidRDefault="0056785A" w:rsidP="00B0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93EC" w14:textId="77777777" w:rsidR="0056785A" w:rsidRDefault="0056785A" w:rsidP="00B0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AF81" w14:textId="77777777" w:rsidR="0056785A" w:rsidRPr="00C75CF1" w:rsidRDefault="0056785A" w:rsidP="00B0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E1EC" w14:textId="77777777" w:rsidR="0056785A" w:rsidRDefault="0056785A" w:rsidP="00B0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</w:p>
        </w:tc>
      </w:tr>
      <w:tr w:rsidR="00F15E50" w:rsidRPr="002A23B8" w14:paraId="4945A304" w14:textId="77777777" w:rsidTr="00B0407D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9B82" w14:textId="6EC0E00B" w:rsidR="00F15E50" w:rsidRPr="002A23B8" w:rsidRDefault="00F15E50" w:rsidP="00B0407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  <w:t>3</w:t>
            </w:r>
            <w:r w:rsidRPr="002A23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  <w:t>. Nombre y Apellido: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F15E50" w:rsidRPr="00C75CF1" w14:paraId="048D5519" w14:textId="77777777" w:rsidTr="00F15E50">
        <w:trPr>
          <w:trHeight w:val="300"/>
        </w:trPr>
        <w:tc>
          <w:tcPr>
            <w:tcW w:w="34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B3A9" w14:textId="77777777" w:rsidR="00F15E50" w:rsidRPr="00C75CF1" w:rsidRDefault="00F15E50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Tipo de Documento de Identidad: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51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20C0" w14:textId="77777777" w:rsidR="00F15E50" w:rsidRPr="00C75CF1" w:rsidRDefault="00F15E50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N°: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F15E50" w:rsidRPr="00C75CF1" w14:paraId="364D6BCC" w14:textId="77777777" w:rsidTr="00B0407D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5090" w14:textId="77777777" w:rsidR="00F15E50" w:rsidRPr="00C75CF1" w:rsidRDefault="00F15E50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País de Emisión: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F15E50" w:rsidRPr="00E1219A" w14:paraId="07850D49" w14:textId="77777777" w:rsidTr="00B0407D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2F86" w14:textId="77777777" w:rsidR="00F15E50" w:rsidRPr="00C75CF1" w:rsidRDefault="00F15E50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Lugar y Fecha de Nacimiento: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F15E50" w:rsidRPr="00C75CF1" w14:paraId="4BCBE022" w14:textId="77777777" w:rsidTr="00B0407D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68B0" w14:textId="77777777" w:rsidR="00F15E50" w:rsidRPr="00C75CF1" w:rsidRDefault="00F15E50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Sexo: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F15E50" w:rsidRPr="00C75CF1" w14:paraId="434B2436" w14:textId="77777777" w:rsidTr="00B0407D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5B08" w14:textId="77777777" w:rsidR="00F15E50" w:rsidRPr="00C75CF1" w:rsidRDefault="00F15E50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Calle: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F15E50" w:rsidRPr="00C75CF1" w14:paraId="752EDF53" w14:textId="77777777" w:rsidTr="00F15E50">
        <w:trPr>
          <w:trHeight w:val="300"/>
        </w:trPr>
        <w:tc>
          <w:tcPr>
            <w:tcW w:w="2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1172" w14:textId="77777777" w:rsidR="00F15E50" w:rsidRPr="00C75CF1" w:rsidRDefault="00F15E50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N°: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3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167C" w14:textId="77777777" w:rsidR="00F15E50" w:rsidRPr="00C75CF1" w:rsidRDefault="00F15E50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Piso: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51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653F" w14:textId="77777777" w:rsidR="00F15E50" w:rsidRPr="00C75CF1" w:rsidRDefault="00F15E50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Dpto.: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F15E50" w:rsidRPr="00C75CF1" w14:paraId="25179942" w14:textId="77777777" w:rsidTr="00F15E50">
        <w:trPr>
          <w:trHeight w:val="300"/>
        </w:trPr>
        <w:tc>
          <w:tcPr>
            <w:tcW w:w="27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7142" w14:textId="77777777" w:rsidR="00F15E50" w:rsidRPr="00C75CF1" w:rsidRDefault="00F15E50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Localidad: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26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BF6D" w14:textId="77777777" w:rsidR="00F15E50" w:rsidRPr="00C75CF1" w:rsidRDefault="00F15E50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Ciudad: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F15E50" w:rsidRPr="00C75CF1" w14:paraId="187B1A3E" w14:textId="77777777" w:rsidTr="00F15E50">
        <w:trPr>
          <w:trHeight w:val="300"/>
        </w:trPr>
        <w:tc>
          <w:tcPr>
            <w:tcW w:w="27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3898" w14:textId="77777777" w:rsidR="00F15E50" w:rsidRPr="00C75CF1" w:rsidRDefault="00F15E50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N° de teléfono 1: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26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DADE" w14:textId="77777777" w:rsidR="00F15E50" w:rsidRPr="00C75CF1" w:rsidRDefault="00F15E50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N° de teléfono 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F15E50" w:rsidRPr="00C75CF1" w14:paraId="0864DF6E" w14:textId="77777777" w:rsidTr="00F15E50">
        <w:trPr>
          <w:trHeight w:val="300"/>
        </w:trPr>
        <w:tc>
          <w:tcPr>
            <w:tcW w:w="27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7AB7" w14:textId="77777777" w:rsidR="00F15E50" w:rsidRPr="00C75CF1" w:rsidRDefault="00F15E50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Correo Electrónico: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26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9AAE" w14:textId="77777777" w:rsidR="00F15E50" w:rsidRPr="00C75CF1" w:rsidRDefault="00F15E50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Página Web: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F15E50" w:rsidRPr="00C75CF1" w14:paraId="38C75889" w14:textId="77777777" w:rsidTr="00B0407D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26C0" w14:textId="77777777" w:rsidR="00F15E50" w:rsidRPr="00C75CF1" w:rsidRDefault="00F15E50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Profesión: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F15E50" w:rsidRPr="00E1219A" w14:paraId="51B0D828" w14:textId="77777777" w:rsidTr="00B0407D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4FDE" w14:textId="77777777" w:rsidR="00F15E50" w:rsidRPr="00C75CF1" w:rsidRDefault="00F15E50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Cargo que ocupa en la Empresa: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F15E50" w:rsidRPr="00C75CF1" w14:paraId="0C74DB34" w14:textId="77777777" w:rsidTr="00F15E50">
        <w:trPr>
          <w:trHeight w:val="300"/>
        </w:trPr>
        <w:tc>
          <w:tcPr>
            <w:tcW w:w="37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14E93" w14:textId="77777777" w:rsidR="00F15E50" w:rsidRPr="00C75CF1" w:rsidRDefault="00F15E50" w:rsidP="00B040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¿Es una Persona Políticamente Expuesta (PEP) conforme </w:t>
            </w:r>
            <w:r w:rsidRPr="00C75CF1">
              <w:rPr>
                <w:rFonts w:ascii="Times New Roman" w:hAnsi="Times New Roman" w:cs="Times New Roman"/>
                <w:color w:val="000000"/>
                <w:sz w:val="20"/>
                <w:lang w:val="es-PY" w:eastAsia="es-PY"/>
              </w:rPr>
              <w:t>Resolución SEPRELAD N° 50/2019?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214A" w14:textId="77777777" w:rsidR="00F15E50" w:rsidRPr="00C75CF1" w:rsidRDefault="00F15E50" w:rsidP="00B0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Si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DD17" w14:textId="77777777" w:rsidR="00F15E50" w:rsidRPr="00C75CF1" w:rsidRDefault="00F15E50" w:rsidP="00B0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FORMCHECKBOX </w:instrText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8096" w14:textId="77777777" w:rsidR="00F15E50" w:rsidRPr="00C75CF1" w:rsidRDefault="00F15E50" w:rsidP="00B0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No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F467" w14:textId="77777777" w:rsidR="00F15E50" w:rsidRPr="00C75CF1" w:rsidRDefault="00F15E50" w:rsidP="00B0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FORMCHECKBOX </w:instrText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</w:tbl>
    <w:p w14:paraId="5FA4F443" w14:textId="10FB949C" w:rsidR="00597EFD" w:rsidRPr="00C75CF1" w:rsidRDefault="00597EFD" w:rsidP="008527CE">
      <w:pPr>
        <w:spacing w:after="100" w:afterAutospacing="1"/>
        <w:rPr>
          <w:lang w:val="es-PY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245"/>
        <w:gridCol w:w="1498"/>
        <w:gridCol w:w="1161"/>
        <w:gridCol w:w="582"/>
        <w:gridCol w:w="1004"/>
        <w:gridCol w:w="169"/>
        <w:gridCol w:w="569"/>
        <w:gridCol w:w="538"/>
        <w:gridCol w:w="1027"/>
        <w:gridCol w:w="178"/>
        <w:gridCol w:w="1743"/>
      </w:tblGrid>
      <w:tr w:rsidR="00597EFD" w:rsidRPr="00C75CF1" w14:paraId="07811C2D" w14:textId="77777777" w:rsidTr="00597EFD">
        <w:trPr>
          <w:trHeight w:val="300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979FA38" w14:textId="5FE38CF5" w:rsidR="00597EFD" w:rsidRPr="00C75CF1" w:rsidRDefault="00EA5B3A" w:rsidP="007070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  <w:t>USO DE FIRMA</w:t>
            </w:r>
          </w:p>
        </w:tc>
      </w:tr>
      <w:tr w:rsidR="00597EFD" w:rsidRPr="00E1219A" w14:paraId="6D302348" w14:textId="77777777" w:rsidTr="00016197">
        <w:trPr>
          <w:trHeight w:val="300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F22980D" w14:textId="55E8FF99" w:rsidR="00597EFD" w:rsidRPr="00C75CF1" w:rsidRDefault="007E6DF6" w:rsidP="001A05B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Tipo</w:t>
            </w:r>
            <w:r w:rsidR="00F61A59"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de firma</w:t>
            </w:r>
            <w:r w:rsidR="00597EFD"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(marque las casillas que correspondan):</w:t>
            </w:r>
          </w:p>
        </w:tc>
      </w:tr>
      <w:tr w:rsidR="00714F0D" w:rsidRPr="00BF5513" w14:paraId="7982A9FD" w14:textId="77777777" w:rsidTr="00C40E9B">
        <w:trPr>
          <w:trHeight w:val="187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66509" w14:textId="08EF0EBA" w:rsidR="00714F0D" w:rsidRPr="00C75CF1" w:rsidRDefault="00714F0D" w:rsidP="0071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FORMCHECKBOX </w:instrText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EE90D" w14:textId="5614A0CE" w:rsidR="00714F0D" w:rsidRPr="00C75CF1" w:rsidRDefault="00714F0D" w:rsidP="0071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FORMCHECKBOX </w:instrText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F8F62" w14:textId="7069D141" w:rsidR="00714F0D" w:rsidRPr="00C75CF1" w:rsidRDefault="00714F0D" w:rsidP="0071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FORMCHECKBOX </w:instrText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7F82" w14:textId="268DA353" w:rsidR="00714F0D" w:rsidRPr="00C75CF1" w:rsidRDefault="00714F0D" w:rsidP="0071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FORMCHECKBOX </w:instrText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4A76B" w14:textId="22BF729B" w:rsidR="00714F0D" w:rsidRPr="00C75CF1" w:rsidRDefault="00714F0D" w:rsidP="0071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FORMCHECKBOX </w:instrText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7A430" w14:textId="259C7AC7" w:rsidR="00714F0D" w:rsidRPr="00C75CF1" w:rsidRDefault="00714F0D" w:rsidP="0071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FORMCHECKBOX </w:instrText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714F0D" w:rsidRPr="00C75CF1" w14:paraId="59760224" w14:textId="77777777" w:rsidTr="0014452B">
        <w:trPr>
          <w:trHeight w:val="30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45F9" w14:textId="3C9F2586" w:rsidR="00714F0D" w:rsidRPr="00C75CF1" w:rsidRDefault="00714F0D" w:rsidP="0071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Individual indistinta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2D0E" w14:textId="4049AE55" w:rsidR="00714F0D" w:rsidRPr="00C75CF1" w:rsidRDefault="00714F0D" w:rsidP="0071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Individual de apoderados específicos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7CDB" w14:textId="33BB0E0B" w:rsidR="00714F0D" w:rsidRPr="00C75CF1" w:rsidRDefault="00714F0D" w:rsidP="0071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Conjunta indistinta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A052" w14:textId="4C248CCA" w:rsidR="00714F0D" w:rsidRPr="00C75CF1" w:rsidRDefault="00714F0D" w:rsidP="0071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Conjunta de apoderados específicos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7152" w14:textId="187D6CAB" w:rsidR="00714F0D" w:rsidRPr="00C75CF1" w:rsidRDefault="00714F0D" w:rsidP="0071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Combinada</w:t>
            </w:r>
          </w:p>
          <w:p w14:paraId="05EF3D90" w14:textId="2658EAEE" w:rsidR="00714F0D" w:rsidRPr="00C75CF1" w:rsidRDefault="00714F0D" w:rsidP="0071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(un director Tipo A con uno Tipo B)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06F2" w14:textId="1EBEA15B" w:rsidR="00714F0D" w:rsidRPr="00C75CF1" w:rsidRDefault="00714F0D" w:rsidP="0071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Otro</w:t>
            </w:r>
          </w:p>
          <w:p w14:paraId="461973A3" w14:textId="02BD2DDC" w:rsidR="00714F0D" w:rsidRPr="00C75CF1" w:rsidRDefault="00714F0D" w:rsidP="0071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(detallar)</w:t>
            </w:r>
          </w:p>
        </w:tc>
      </w:tr>
      <w:tr w:rsidR="00714F0D" w:rsidRPr="00E1219A" w14:paraId="009C2741" w14:textId="77777777" w:rsidTr="00016197">
        <w:trPr>
          <w:trHeight w:val="300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3CF553" w14:textId="240F73CC" w:rsidR="00714F0D" w:rsidRPr="00C75CF1" w:rsidRDefault="00714F0D" w:rsidP="00714F0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lastRenderedPageBreak/>
              <w:t>Identifique a los firmantes autorizados para operar con URBAPAR</w:t>
            </w:r>
          </w:p>
        </w:tc>
      </w:tr>
      <w:tr w:rsidR="00714F0D" w:rsidRPr="00C75CF1" w14:paraId="3C21CC07" w14:textId="77777777" w:rsidTr="0087537B">
        <w:trPr>
          <w:trHeight w:val="300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A676" w14:textId="4B433E84" w:rsidR="00714F0D" w:rsidRPr="00C75CF1" w:rsidRDefault="00714F0D" w:rsidP="00714F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1)</w:t>
            </w:r>
            <w:r w:rsidR="004E6D5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4E6D5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E6D5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4E6D5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4E6D5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4E6D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4E6D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4E6D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4E6D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4E6D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4E6D5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45B3" w14:textId="6DC2374D" w:rsidR="00714F0D" w:rsidRPr="00C75CF1" w:rsidRDefault="00714F0D" w:rsidP="00714F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Tipo de firma:</w:t>
            </w:r>
            <w:r w:rsidR="004E6D5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4E6D5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E6D5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4E6D5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4E6D5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4E6D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4E6D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4E6D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4E6D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4E6D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4E6D58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4E6D58" w:rsidRPr="00C75CF1" w14:paraId="6617BA01" w14:textId="77777777" w:rsidTr="0087537B">
        <w:trPr>
          <w:trHeight w:val="300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DEC5" w14:textId="4ED06DA6" w:rsidR="004E6D58" w:rsidRPr="00C75CF1" w:rsidRDefault="004E6D58" w:rsidP="004E6D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0481" w14:textId="7CC3C0CB" w:rsidR="004E6D58" w:rsidRPr="00C75CF1" w:rsidRDefault="004E6D58" w:rsidP="004E6D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Tipo de firma: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4E6D58" w:rsidRPr="00C75CF1" w14:paraId="7B4D0D8C" w14:textId="77777777" w:rsidTr="0087537B">
        <w:trPr>
          <w:trHeight w:val="300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1782D" w14:textId="2D0B49B4" w:rsidR="004E6D58" w:rsidRPr="00C75CF1" w:rsidRDefault="004E6D58" w:rsidP="004E6D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3369" w14:textId="27227167" w:rsidR="004E6D58" w:rsidRPr="00C75CF1" w:rsidRDefault="004E6D58" w:rsidP="004E6D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Tipo de firma: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4E6D58" w:rsidRPr="00C75CF1" w14:paraId="12070394" w14:textId="77777777" w:rsidTr="0087537B">
        <w:trPr>
          <w:trHeight w:val="300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22C1" w14:textId="25175469" w:rsidR="004E6D58" w:rsidRPr="00C75CF1" w:rsidRDefault="004E6D58" w:rsidP="004E6D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0E6B" w14:textId="19A02235" w:rsidR="004E6D58" w:rsidRPr="00C75CF1" w:rsidRDefault="004E6D58" w:rsidP="004E6D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Tipo de firma: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714F0D" w:rsidRPr="00C75CF1" w14:paraId="203AAE7C" w14:textId="77777777" w:rsidTr="003B0E75">
        <w:trPr>
          <w:trHeight w:val="300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3F02EA8" w14:textId="40AA4850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  <w:t>MANIFESTACIÓN DE BIENES</w:t>
            </w:r>
          </w:p>
        </w:tc>
      </w:tr>
      <w:tr w:rsidR="00714F0D" w:rsidRPr="00C75CF1" w14:paraId="11F50FF6" w14:textId="77777777" w:rsidTr="003B0E75">
        <w:trPr>
          <w:trHeight w:val="300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644A185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  <w:t>INMUEBLES</w:t>
            </w:r>
          </w:p>
        </w:tc>
      </w:tr>
      <w:tr w:rsidR="00714F0D" w:rsidRPr="00C75CF1" w14:paraId="466AD9B4" w14:textId="77777777" w:rsidTr="00E24FCB">
        <w:trPr>
          <w:trHeight w:val="300"/>
        </w:trPr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FD07" w14:textId="77777777" w:rsidR="00714F0D" w:rsidRPr="00C75CF1" w:rsidRDefault="00714F0D" w:rsidP="00714F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N° de Finca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B2EA" w14:textId="77777777" w:rsidR="00714F0D" w:rsidRPr="00C75CF1" w:rsidRDefault="00714F0D" w:rsidP="00714F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C/C Catastral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656C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Descripción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97DF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Superficie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079C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Valor</w:t>
            </w:r>
          </w:p>
        </w:tc>
      </w:tr>
      <w:tr w:rsidR="004E6D58" w:rsidRPr="00C75CF1" w14:paraId="3B04B9C9" w14:textId="77777777" w:rsidTr="00762867">
        <w:trPr>
          <w:trHeight w:val="300"/>
        </w:trPr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EB186" w14:textId="03913F4F" w:rsidR="004E6D58" w:rsidRPr="00C75CF1" w:rsidRDefault="004E6D58" w:rsidP="004E6D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D2111" w14:textId="2A7072A7" w:rsidR="004E6D58" w:rsidRPr="00C75CF1" w:rsidRDefault="004E6D58" w:rsidP="004E6D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7CA3" w14:textId="0E0F0E22" w:rsidR="004E6D58" w:rsidRPr="00C75CF1" w:rsidRDefault="004E6D58" w:rsidP="004E6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C75F9" w14:textId="5A9A82CF" w:rsidR="004E6D58" w:rsidRPr="00C75CF1" w:rsidRDefault="004E6D58" w:rsidP="004E6D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69591" w14:textId="74793E4B" w:rsidR="004E6D58" w:rsidRPr="00C75CF1" w:rsidRDefault="004E6D58" w:rsidP="004E6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4E6D58" w:rsidRPr="00C75CF1" w14:paraId="27F6CAF1" w14:textId="77777777" w:rsidTr="00762867">
        <w:trPr>
          <w:trHeight w:val="300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83341" w14:textId="2057D0E9" w:rsidR="004E6D58" w:rsidRPr="00C75CF1" w:rsidRDefault="004E6D58" w:rsidP="004E6D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31949" w14:textId="77887D95" w:rsidR="004E6D58" w:rsidRPr="00C75CF1" w:rsidRDefault="004E6D58" w:rsidP="004E6D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DC2BD" w14:textId="31208ED5" w:rsidR="004E6D58" w:rsidRPr="00C75CF1" w:rsidRDefault="004E6D58" w:rsidP="004E6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48F80" w14:textId="306DE5CA" w:rsidR="004E6D58" w:rsidRPr="00C75CF1" w:rsidRDefault="004E6D58" w:rsidP="004E6D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D5DF" w14:textId="43B8671C" w:rsidR="004E6D58" w:rsidRPr="00C75CF1" w:rsidRDefault="004E6D58" w:rsidP="004E6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4E6D58" w:rsidRPr="00C75CF1" w14:paraId="66902695" w14:textId="77777777" w:rsidTr="00762867">
        <w:trPr>
          <w:trHeight w:val="300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5964" w14:textId="797348FA" w:rsidR="004E6D58" w:rsidRPr="00C75CF1" w:rsidRDefault="004E6D58" w:rsidP="004E6D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2301" w14:textId="158426F2" w:rsidR="004E6D58" w:rsidRPr="00C75CF1" w:rsidRDefault="004E6D58" w:rsidP="004E6D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99063" w14:textId="29646E67" w:rsidR="004E6D58" w:rsidRPr="00C75CF1" w:rsidRDefault="004E6D58" w:rsidP="004E6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51A8D" w14:textId="612F8959" w:rsidR="004E6D58" w:rsidRPr="00C75CF1" w:rsidRDefault="004E6D58" w:rsidP="004E6D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88558" w14:textId="22AF0AAF" w:rsidR="004E6D58" w:rsidRPr="00C75CF1" w:rsidRDefault="004E6D58" w:rsidP="004E6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F11D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714F0D" w:rsidRPr="00C75CF1" w14:paraId="7DF15E9B" w14:textId="77777777" w:rsidTr="00C94B09">
        <w:trPr>
          <w:trHeight w:val="300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250303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  <w:t>TÍTULOS Y ACCIONES</w:t>
            </w:r>
          </w:p>
        </w:tc>
      </w:tr>
      <w:tr w:rsidR="00714F0D" w:rsidRPr="00C75CF1" w14:paraId="6E0654B1" w14:textId="77777777" w:rsidTr="00E24FCB">
        <w:trPr>
          <w:trHeight w:val="300"/>
        </w:trPr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5C51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Nombre de la Sociedad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5A95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Participación (%)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C0B8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Valor</w:t>
            </w:r>
          </w:p>
        </w:tc>
      </w:tr>
      <w:tr w:rsidR="004E6D58" w:rsidRPr="00C75CF1" w14:paraId="09CD2BB6" w14:textId="77777777" w:rsidTr="00CD1DD6">
        <w:trPr>
          <w:trHeight w:val="300"/>
        </w:trPr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EC0244" w14:textId="4FC13926" w:rsidR="004E6D58" w:rsidRPr="00C75CF1" w:rsidRDefault="004E6D58" w:rsidP="004E6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257B9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57B9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C257B9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C257B9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C257B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257B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257B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257B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257B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257B9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1F96D7" w14:textId="6B34D408" w:rsidR="004E6D58" w:rsidRPr="00C75CF1" w:rsidRDefault="004E6D58" w:rsidP="004E6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%"/>
                    <w:format w:val="0,00%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0,00%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EA690F" w14:textId="4B3294C2" w:rsidR="004E6D58" w:rsidRPr="00C75CF1" w:rsidRDefault="004E6D58" w:rsidP="004E6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257B9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7B9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C257B9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C257B9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C257B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257B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257B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257B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257B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257B9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4E6D58" w:rsidRPr="00C75CF1" w14:paraId="27634B9A" w14:textId="77777777" w:rsidTr="00CD1DD6">
        <w:trPr>
          <w:trHeight w:val="300"/>
        </w:trPr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128EA1" w14:textId="0190661D" w:rsidR="004E6D58" w:rsidRPr="00C75CF1" w:rsidRDefault="004E6D58" w:rsidP="004E6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257B9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57B9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C257B9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C257B9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C257B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257B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257B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257B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257B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257B9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F68218" w14:textId="332EA3AC" w:rsidR="004E6D58" w:rsidRPr="00C75CF1" w:rsidRDefault="004E6D58" w:rsidP="004E6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053A87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%"/>
                    <w:format w:val="0,00%"/>
                  </w:textInput>
                </w:ffData>
              </w:fldChar>
            </w:r>
            <w:r w:rsidRPr="00053A87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053A87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053A87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053A8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0,00%</w:t>
            </w:r>
            <w:r w:rsidRPr="00053A87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E990C2" w14:textId="193A7E03" w:rsidR="004E6D58" w:rsidRPr="00C75CF1" w:rsidRDefault="004E6D58" w:rsidP="004E6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257B9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57B9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C257B9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C257B9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C257B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257B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257B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257B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257B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257B9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4E6D58" w:rsidRPr="00C75CF1" w14:paraId="4BB51361" w14:textId="77777777" w:rsidTr="00CD1DD6">
        <w:trPr>
          <w:trHeight w:val="300"/>
        </w:trPr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5826CB" w14:textId="66C341A0" w:rsidR="004E6D58" w:rsidRPr="00C75CF1" w:rsidRDefault="004E6D58" w:rsidP="004E6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257B9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57B9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C257B9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C257B9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C257B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257B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257B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257B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257B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257B9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D4F709" w14:textId="6F99D407" w:rsidR="004E6D58" w:rsidRPr="00C75CF1" w:rsidRDefault="004E6D58" w:rsidP="004E6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053A87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%"/>
                    <w:format w:val="0,00%"/>
                  </w:textInput>
                </w:ffData>
              </w:fldChar>
            </w:r>
            <w:r w:rsidRPr="00053A87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053A87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053A87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053A8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0,00%</w:t>
            </w:r>
            <w:r w:rsidRPr="00053A87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160470" w14:textId="62FEC2A8" w:rsidR="004E6D58" w:rsidRPr="00C75CF1" w:rsidRDefault="004E6D58" w:rsidP="004E6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257B9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57B9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C257B9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C257B9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C257B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257B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257B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257B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257B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257B9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714F0D" w:rsidRPr="00E1219A" w14:paraId="52D08876" w14:textId="77777777" w:rsidTr="003B0E75">
        <w:trPr>
          <w:trHeight w:val="300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B55025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  <w:t>CAJA DE AHORROS / CUENTA CORRIENTE</w:t>
            </w:r>
          </w:p>
        </w:tc>
      </w:tr>
      <w:tr w:rsidR="00714F0D" w:rsidRPr="00C75CF1" w14:paraId="4CD7B538" w14:textId="77777777" w:rsidTr="00E24FCB">
        <w:trPr>
          <w:trHeight w:val="300"/>
        </w:trPr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FBCC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Entidad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8E48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N° de cuenta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63CF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Valor</w:t>
            </w:r>
          </w:p>
        </w:tc>
      </w:tr>
      <w:tr w:rsidR="00345AFE" w:rsidRPr="00C75CF1" w14:paraId="12B7973F" w14:textId="77777777" w:rsidTr="006E2437">
        <w:trPr>
          <w:trHeight w:val="300"/>
        </w:trPr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5007F4" w14:textId="1A8B384E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4DD09E" w14:textId="38DDA261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4900FC" w14:textId="7A43FCC9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345AFE" w:rsidRPr="00C75CF1" w14:paraId="4EE9A544" w14:textId="77777777" w:rsidTr="006E2437">
        <w:trPr>
          <w:trHeight w:val="300"/>
        </w:trPr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31FB3E" w14:textId="797ACB11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804B92" w14:textId="26A6D8B8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DFF5E7" w14:textId="1242986D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345AFE" w:rsidRPr="00C75CF1" w14:paraId="0A45FC8C" w14:textId="77777777" w:rsidTr="006E2437">
        <w:trPr>
          <w:trHeight w:val="300"/>
        </w:trPr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75EF67" w14:textId="3CF138A3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6E2A1E" w14:textId="24C67CBC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52A9B8" w14:textId="2DC95830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5E649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714F0D" w:rsidRPr="00C75CF1" w14:paraId="345CDB9B" w14:textId="77777777" w:rsidTr="003B0E75">
        <w:trPr>
          <w:trHeight w:val="300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F62E59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  <w:t>OTROS ACTIVOS</w:t>
            </w:r>
          </w:p>
        </w:tc>
      </w:tr>
      <w:tr w:rsidR="00714F0D" w:rsidRPr="00C75CF1" w14:paraId="15B14D98" w14:textId="77777777" w:rsidTr="003B0E75">
        <w:trPr>
          <w:trHeight w:val="300"/>
        </w:trPr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A9E4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Tipo</w:t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6ED6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Detalle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EDDE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Valor</w:t>
            </w:r>
          </w:p>
        </w:tc>
      </w:tr>
      <w:tr w:rsidR="00345AFE" w:rsidRPr="00C75CF1" w14:paraId="2CCE149B" w14:textId="77777777" w:rsidTr="00D5318E">
        <w:trPr>
          <w:trHeight w:val="300"/>
        </w:trPr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FA81EE" w14:textId="53B3230C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576CC4" w14:textId="346F8BBA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F464DC" w14:textId="4BC512B3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345AFE" w:rsidRPr="00C75CF1" w14:paraId="19D1F066" w14:textId="77777777" w:rsidTr="00D5318E">
        <w:trPr>
          <w:trHeight w:val="300"/>
        </w:trPr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F93920" w14:textId="3026AF1C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117105" w14:textId="3F967A0C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2991FA" w14:textId="43FFAD06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345AFE" w:rsidRPr="00C75CF1" w14:paraId="7E3E7C6E" w14:textId="77777777" w:rsidTr="00D5318E">
        <w:trPr>
          <w:trHeight w:val="300"/>
        </w:trPr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0044F5" w14:textId="62015CA7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6244EA" w14:textId="287BE01B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FAC404" w14:textId="302CE735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C651EF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714F0D" w:rsidRPr="00C75CF1" w14:paraId="1928AC74" w14:textId="77777777" w:rsidTr="003B0E75">
        <w:trPr>
          <w:trHeight w:val="300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3883E5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  <w:t>DEUDAS HIPOTECARIAS – PRENDARIAS</w:t>
            </w:r>
          </w:p>
        </w:tc>
      </w:tr>
      <w:tr w:rsidR="00714F0D" w:rsidRPr="00E1219A" w14:paraId="0CFA315C" w14:textId="77777777" w:rsidTr="003B0E75">
        <w:trPr>
          <w:trHeight w:val="300"/>
        </w:trPr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A3D3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Nombre y domicilio del acreedor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ACA6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S/finca o Maq. Automo.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0B5C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Vencimiento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A4F6" w14:textId="4268A729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Importe de la deuda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(saldo a la fecha)</w:t>
            </w:r>
          </w:p>
        </w:tc>
      </w:tr>
      <w:tr w:rsidR="00345AFE" w:rsidRPr="00BF5513" w14:paraId="3184565A" w14:textId="77777777" w:rsidTr="00AE49E8">
        <w:trPr>
          <w:trHeight w:val="300"/>
        </w:trPr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44E8A" w14:textId="10F5701B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60635" w14:textId="593C1176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05AF" w14:textId="1A012225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C9A9" w14:textId="49D225B9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345AFE" w:rsidRPr="00BF5513" w14:paraId="019556FB" w14:textId="77777777" w:rsidTr="00AE49E8">
        <w:trPr>
          <w:trHeight w:val="300"/>
        </w:trPr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17B36" w14:textId="00005FCD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08928" w14:textId="17871703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8265" w14:textId="4707A9C4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945BE" w14:textId="34C5D3D8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345AFE" w:rsidRPr="00BF5513" w14:paraId="4A9609F7" w14:textId="77777777" w:rsidTr="00AE49E8">
        <w:trPr>
          <w:trHeight w:val="300"/>
        </w:trPr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67D33" w14:textId="121BBF67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DF934" w14:textId="41DB5ADD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DFF82" w14:textId="3FA434B0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FD9DF" w14:textId="17044D00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11B00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714F0D" w:rsidRPr="00C75CF1" w14:paraId="701B1A37" w14:textId="77777777" w:rsidTr="003B0E75">
        <w:trPr>
          <w:trHeight w:val="300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092D48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  <w:t>DEUDAS BANCARIAS – FINANCIERAS</w:t>
            </w:r>
          </w:p>
        </w:tc>
      </w:tr>
      <w:tr w:rsidR="00714F0D" w:rsidRPr="00C75CF1" w14:paraId="0123C3AA" w14:textId="77777777" w:rsidTr="00E24FCB">
        <w:trPr>
          <w:trHeight w:val="300"/>
        </w:trPr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A1F2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Banco - Financiera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A566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Tipo de operación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DD6D" w14:textId="4E6E0871" w:rsidR="00714F0D" w:rsidRPr="00C75CF1" w:rsidRDefault="00714F0D" w:rsidP="00714F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Venc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47E3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Garantía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862B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Deuda actual</w:t>
            </w:r>
          </w:p>
        </w:tc>
      </w:tr>
      <w:tr w:rsidR="00345AFE" w:rsidRPr="00C75CF1" w14:paraId="5EEC2469" w14:textId="77777777" w:rsidTr="00711FAF">
        <w:trPr>
          <w:trHeight w:val="300"/>
        </w:trPr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61265" w14:textId="395F3B20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CA205" w14:textId="7E70F9ED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09825" w14:textId="3B063F48" w:rsidR="00345AFE" w:rsidRPr="00C75CF1" w:rsidRDefault="00345AFE" w:rsidP="00345AF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A6E0" w14:textId="57E5412B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39446" w14:textId="5A45EC94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345AFE" w:rsidRPr="00C75CF1" w14:paraId="7256087A" w14:textId="77777777" w:rsidTr="00711FAF">
        <w:trPr>
          <w:trHeight w:val="300"/>
        </w:trPr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DA7F6" w14:textId="6AFE7192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5DB5" w14:textId="22914AE6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4E4AF" w14:textId="6BF54454" w:rsidR="00345AFE" w:rsidRPr="00C75CF1" w:rsidRDefault="00345AFE" w:rsidP="00345AF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F832" w14:textId="109BEFEA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8249" w14:textId="40572878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345AFE" w:rsidRPr="00C75CF1" w14:paraId="45A65518" w14:textId="77777777" w:rsidTr="00711FAF">
        <w:trPr>
          <w:trHeight w:val="300"/>
        </w:trPr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027FB" w14:textId="4939ED72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AA52B" w14:textId="1DD9A8F2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F4C6B" w14:textId="52D482B6" w:rsidR="00345AFE" w:rsidRPr="00C75CF1" w:rsidRDefault="00345AFE" w:rsidP="00345AF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390FE" w14:textId="0E171A5A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E3E3C" w14:textId="3DB45F32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B773C2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714F0D" w:rsidRPr="00C75CF1" w14:paraId="48D74152" w14:textId="77777777" w:rsidTr="003B0E75">
        <w:trPr>
          <w:trHeight w:val="300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1B56A2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  <w:t>OTRAS DEUDAS</w:t>
            </w:r>
          </w:p>
        </w:tc>
      </w:tr>
      <w:tr w:rsidR="00714F0D" w:rsidRPr="00C75CF1" w14:paraId="4F648D92" w14:textId="77777777" w:rsidTr="003B0E75">
        <w:trPr>
          <w:trHeight w:val="300"/>
        </w:trPr>
        <w:tc>
          <w:tcPr>
            <w:tcW w:w="8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B0AC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Detalle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6DB5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Importe</w:t>
            </w:r>
          </w:p>
        </w:tc>
      </w:tr>
      <w:tr w:rsidR="00345AFE" w:rsidRPr="00C75CF1" w14:paraId="0BF9DAFD" w14:textId="77777777" w:rsidTr="005302A9">
        <w:trPr>
          <w:trHeight w:val="300"/>
        </w:trPr>
        <w:tc>
          <w:tcPr>
            <w:tcW w:w="8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80B8E" w14:textId="20713108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D76AD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AD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D76AD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D76AD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D76AD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D76AD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D76AD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D76AD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D76AD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D76AD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278B" w14:textId="247BA76C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D76AD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AD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D76AD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D76AD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D76AD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D76AD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D76AD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D76AD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D76AD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D76AD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345AFE" w:rsidRPr="00C75CF1" w14:paraId="364A8EBE" w14:textId="77777777" w:rsidTr="005302A9">
        <w:trPr>
          <w:trHeight w:val="300"/>
        </w:trPr>
        <w:tc>
          <w:tcPr>
            <w:tcW w:w="8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C713" w14:textId="1880C677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D76AD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AD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D76AD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D76AD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D76AD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D76AD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D76AD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D76AD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D76AD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D76AD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BC8FF" w14:textId="4B8F975E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D76AD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AD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D76AD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D76AD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D76AD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D76AD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D76AD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D76AD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D76AD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D76AD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345AFE" w:rsidRPr="00C75CF1" w14:paraId="60B81D56" w14:textId="77777777" w:rsidTr="005302A9">
        <w:trPr>
          <w:trHeight w:val="300"/>
        </w:trPr>
        <w:tc>
          <w:tcPr>
            <w:tcW w:w="8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2DA07" w14:textId="0981AF5B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D76AD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AD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D76AD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D76AD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D76AD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D76AD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D76AD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D76AD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D76AD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D76AD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2891" w14:textId="745D4A2E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D76AD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AD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D76AD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D76AD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D76AD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D76AD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D76AD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D76AD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D76AD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D76AD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714F0D" w:rsidRPr="00C75CF1" w14:paraId="7F064FC4" w14:textId="77777777" w:rsidTr="003B0E75">
        <w:trPr>
          <w:trHeight w:val="300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590CC9B" w14:textId="4A7F5D23" w:rsidR="00714F0D" w:rsidRPr="007C30B6" w:rsidRDefault="00714F0D" w:rsidP="00714F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7C30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  <w:t>REFERENCIAS</w:t>
            </w:r>
          </w:p>
        </w:tc>
      </w:tr>
      <w:tr w:rsidR="00714F0D" w:rsidRPr="00E1219A" w14:paraId="2C83BC8D" w14:textId="77777777" w:rsidTr="00C810C9">
        <w:trPr>
          <w:trHeight w:val="300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69CA54" w14:textId="692402C2" w:rsidR="00714F0D" w:rsidRPr="00172C00" w:rsidRDefault="00714F0D" w:rsidP="00714F0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PY" w:eastAsia="es-PY"/>
              </w:rPr>
            </w:pPr>
            <w:r w:rsidRPr="00172C0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PY" w:eastAsia="es-PY"/>
              </w:rPr>
              <w:t xml:space="preserve">Favor notar que, si este apartado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PY" w:eastAsia="es-PY"/>
              </w:rPr>
              <w:t xml:space="preserve">queda </w:t>
            </w:r>
            <w:r w:rsidRPr="00172C0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PY" w:eastAsia="es-PY"/>
              </w:rPr>
              <w:t xml:space="preserve">en blanco, URBAPAR consignará como referencias a las últimas consultas realizadas en el Informconf de la empresa y/o sus accionistas, siempre que dichas consultas no superen 1 año de antigüedad. En este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PY" w:eastAsia="es-PY"/>
              </w:rPr>
              <w:t>caso</w:t>
            </w:r>
            <w:r w:rsidRPr="00172C0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PY" w:eastAsia="es-PY"/>
              </w:rPr>
              <w:t>, URBAPAR se reserva el derecho de contactar a dichas entidades para solicitar referencias sobre la empresa y/o sus accionistas.</w:t>
            </w:r>
          </w:p>
        </w:tc>
      </w:tr>
      <w:tr w:rsidR="00714F0D" w:rsidRPr="00C75CF1" w14:paraId="4AF2F150" w14:textId="77777777" w:rsidTr="003B0E75">
        <w:trPr>
          <w:trHeight w:val="300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4A6435" w14:textId="33B9B36E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  <w:t>REFERENCIAS BANCARIAS</w:t>
            </w:r>
          </w:p>
        </w:tc>
      </w:tr>
      <w:tr w:rsidR="00714F0D" w:rsidRPr="00C75CF1" w14:paraId="7F7152D5" w14:textId="77777777" w:rsidTr="003B0E75">
        <w:trPr>
          <w:trHeight w:val="300"/>
        </w:trPr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5C68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Nombre y apellido o razón social</w:t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F386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Dirección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2B2E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Teléfono</w:t>
            </w:r>
          </w:p>
        </w:tc>
      </w:tr>
      <w:tr w:rsidR="00345AFE" w:rsidRPr="00C75CF1" w14:paraId="331385F0" w14:textId="77777777" w:rsidTr="00EF39AA">
        <w:trPr>
          <w:trHeight w:val="300"/>
        </w:trPr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AE64" w14:textId="7A6BC0EB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5F34B" w14:textId="50682E4B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4A3B" w14:textId="11642C31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345AFE" w:rsidRPr="00C75CF1" w14:paraId="337AF551" w14:textId="77777777" w:rsidTr="00EF39AA">
        <w:trPr>
          <w:trHeight w:val="300"/>
        </w:trPr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60D20" w14:textId="0C6D33B5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23C4B" w14:textId="6272C861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007E1" w14:textId="5DFB3FBE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345AFE" w:rsidRPr="00C75CF1" w14:paraId="106CC52F" w14:textId="77777777" w:rsidTr="00EF39AA">
        <w:trPr>
          <w:trHeight w:val="300"/>
        </w:trPr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1EF36" w14:textId="5173E1E3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90C2" w14:textId="4A898140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82769" w14:textId="68CD1B49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9F35F6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714F0D" w:rsidRPr="00C75CF1" w14:paraId="2D7B3860" w14:textId="77777777" w:rsidTr="00287514">
        <w:trPr>
          <w:trHeight w:val="300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0FCEBE" w14:textId="272EA05D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  <w:t>REFERENCIAS COMERCIALES (PRINCIPALES CLIENTES)</w:t>
            </w:r>
          </w:p>
        </w:tc>
      </w:tr>
      <w:tr w:rsidR="00714F0D" w:rsidRPr="00C75CF1" w14:paraId="6D7FBB94" w14:textId="77777777" w:rsidTr="00287514">
        <w:trPr>
          <w:trHeight w:val="300"/>
        </w:trPr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7D2F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Nombre y apellido o razón social</w:t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6AC2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Dirección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89E4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Teléfono</w:t>
            </w:r>
          </w:p>
        </w:tc>
      </w:tr>
      <w:tr w:rsidR="00345AFE" w:rsidRPr="00C75CF1" w14:paraId="011A6ADE" w14:textId="77777777" w:rsidTr="006C7622">
        <w:trPr>
          <w:trHeight w:val="300"/>
        </w:trPr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C0F1B" w14:textId="5FEB107D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C5FD6" w14:textId="5A774B78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59D90" w14:textId="0FECD47B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345AFE" w:rsidRPr="00C75CF1" w14:paraId="0FF3D9FB" w14:textId="77777777" w:rsidTr="006C7622">
        <w:trPr>
          <w:trHeight w:val="300"/>
        </w:trPr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27A0C" w14:textId="6FE7BB9A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10F6D" w14:textId="1B1F73A8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9B1B8" w14:textId="1957EAE8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345AFE" w:rsidRPr="00C75CF1" w14:paraId="5AC78803" w14:textId="77777777" w:rsidTr="006C7622">
        <w:trPr>
          <w:trHeight w:val="300"/>
        </w:trPr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28A9" w14:textId="459D2337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A90E4" w14:textId="6C5862BE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56F31" w14:textId="6C4DA877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714F0D" w:rsidRPr="00C75CF1" w14:paraId="654147AB" w14:textId="77777777" w:rsidTr="00287514">
        <w:trPr>
          <w:trHeight w:val="300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8B3A1D" w14:textId="7D305BE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PY" w:eastAsia="es-PY"/>
              </w:rPr>
              <w:t>REFERENCIAS COMERCIALES (PROVEEDORES)</w:t>
            </w:r>
          </w:p>
        </w:tc>
      </w:tr>
      <w:tr w:rsidR="00714F0D" w:rsidRPr="00C75CF1" w14:paraId="6CC4C54E" w14:textId="77777777" w:rsidTr="00287514">
        <w:trPr>
          <w:trHeight w:val="300"/>
        </w:trPr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62DC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Nombre y apellido o razón social</w:t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4F70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Dirección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5A66" w14:textId="77777777" w:rsidR="00714F0D" w:rsidRPr="00C75CF1" w:rsidRDefault="00714F0D" w:rsidP="00714F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Teléfono</w:t>
            </w:r>
          </w:p>
        </w:tc>
      </w:tr>
      <w:tr w:rsidR="00345AFE" w:rsidRPr="00C75CF1" w14:paraId="1FAC17B0" w14:textId="77777777" w:rsidTr="00B22E20">
        <w:trPr>
          <w:trHeight w:val="300"/>
        </w:trPr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241C3" w14:textId="6939AF10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1BC91" w14:textId="05907A99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BE1A4" w14:textId="13F3DB7C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345AFE" w:rsidRPr="00C75CF1" w14:paraId="52C1AACE" w14:textId="77777777" w:rsidTr="00B22E20">
        <w:trPr>
          <w:trHeight w:val="300"/>
        </w:trPr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57CE0" w14:textId="7DEAE443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47138" w14:textId="4D4BF06F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85500" w14:textId="325F80D6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  <w:tr w:rsidR="00345AFE" w:rsidRPr="00C75CF1" w14:paraId="06965044" w14:textId="77777777" w:rsidTr="00B22E20">
        <w:trPr>
          <w:trHeight w:val="300"/>
        </w:trPr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27773" w14:textId="3E703244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D7615" w14:textId="270ECCC6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CE69" w14:textId="31486208" w:rsidR="00345AFE" w:rsidRPr="00C75CF1" w:rsidRDefault="00345AFE" w:rsidP="003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pP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6F0B64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</w:tbl>
    <w:p w14:paraId="37D54DFA" w14:textId="77777777" w:rsidR="00217733" w:rsidRPr="00C75CF1" w:rsidRDefault="00217733" w:rsidP="00217733">
      <w:pPr>
        <w:pStyle w:val="Encabezad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D1D489D" w14:textId="77777777" w:rsidR="00217733" w:rsidRPr="00C75CF1" w:rsidRDefault="00217733" w:rsidP="009C3402">
      <w:pPr>
        <w:spacing w:after="240"/>
        <w:ind w:left="142"/>
        <w:rPr>
          <w:rFonts w:ascii="Times New Roman" w:hAnsi="Times New Roman" w:cs="Times New Roman"/>
          <w:sz w:val="20"/>
          <w:lang w:val="es-PY"/>
        </w:rPr>
      </w:pPr>
      <w:r w:rsidRPr="00C75CF1">
        <w:rPr>
          <w:rFonts w:ascii="Times New Roman" w:hAnsi="Times New Roman" w:cs="Times New Roman"/>
          <w:sz w:val="20"/>
          <w:szCs w:val="20"/>
          <w:lang w:val="es-PY"/>
        </w:rPr>
        <w:t>En cumplimiento de lo dispuesto por la Secretaría de Prevención de Lavado de Dinero o Bienes (SEPRELAD), por la presente DECLARO BAJO JURAMENTO, que los Fondos y Valores que corresponden a las operaciones que realizo con URBAPAR S.A. son provenientes de ACTIVIDADES LICITAS.</w:t>
      </w:r>
    </w:p>
    <w:tbl>
      <w:tblPr>
        <w:tblW w:w="10466" w:type="dxa"/>
        <w:tblLayout w:type="fixed"/>
        <w:tblLook w:val="04A0" w:firstRow="1" w:lastRow="0" w:firstColumn="1" w:lastColumn="0" w:noHBand="0" w:noVBand="1"/>
      </w:tblPr>
      <w:tblGrid>
        <w:gridCol w:w="1720"/>
        <w:gridCol w:w="4373"/>
        <w:gridCol w:w="4373"/>
      </w:tblGrid>
      <w:tr w:rsidR="00267D5D" w:rsidRPr="00C75CF1" w14:paraId="6D6A510F" w14:textId="4B9DBDFB" w:rsidTr="00182F3B">
        <w:trPr>
          <w:trHeight w:val="29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024FA46" w14:textId="77777777" w:rsidR="00267D5D" w:rsidRDefault="00267D5D" w:rsidP="00267D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PY"/>
              </w:rPr>
            </w:pPr>
          </w:p>
          <w:p w14:paraId="37776BE1" w14:textId="74021D25" w:rsidR="00267D5D" w:rsidRPr="00C75CF1" w:rsidRDefault="00267D5D" w:rsidP="00267D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PY"/>
              </w:rPr>
            </w:pPr>
            <w:r w:rsidRPr="00C75CF1">
              <w:rPr>
                <w:rFonts w:ascii="Times New Roman" w:eastAsia="Times New Roman" w:hAnsi="Times New Roman" w:cs="Times New Roman"/>
                <w:color w:val="000000"/>
                <w:lang w:val="es-PY"/>
              </w:rPr>
              <w:t>FIRMA:</w:t>
            </w:r>
          </w:p>
        </w:tc>
        <w:tc>
          <w:tcPr>
            <w:tcW w:w="4373" w:type="dxa"/>
            <w:shd w:val="clear" w:color="auto" w:fill="auto"/>
            <w:noWrap/>
            <w:hideMark/>
          </w:tcPr>
          <w:p w14:paraId="0D78D7A0" w14:textId="77777777" w:rsidR="00267D5D" w:rsidRDefault="00267D5D" w:rsidP="00267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PY"/>
              </w:rPr>
            </w:pPr>
          </w:p>
          <w:p w14:paraId="7B725D18" w14:textId="7B83E1C2" w:rsidR="00267D5D" w:rsidRPr="00C75CF1" w:rsidRDefault="00267D5D" w:rsidP="00267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PY"/>
              </w:rPr>
            </w:pPr>
            <w:r w:rsidRPr="00B612A6">
              <w:rPr>
                <w:rFonts w:ascii="Times New Roman" w:eastAsia="Times New Roman" w:hAnsi="Times New Roman" w:cs="Times New Roman"/>
                <w:color w:val="000000"/>
                <w:lang w:val="es-PY"/>
              </w:rPr>
              <w:t>___________________________________</w:t>
            </w:r>
          </w:p>
        </w:tc>
        <w:tc>
          <w:tcPr>
            <w:tcW w:w="4373" w:type="dxa"/>
          </w:tcPr>
          <w:p w14:paraId="1CFFCAC6" w14:textId="77777777" w:rsidR="00267D5D" w:rsidRDefault="00267D5D" w:rsidP="00267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PY"/>
              </w:rPr>
            </w:pPr>
          </w:p>
          <w:p w14:paraId="7D8E2D22" w14:textId="6FF4CA3F" w:rsidR="00267D5D" w:rsidRPr="00C75CF1" w:rsidRDefault="00267D5D" w:rsidP="00267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PY"/>
              </w:rPr>
            </w:pPr>
            <w:r w:rsidRPr="00B612A6">
              <w:rPr>
                <w:rFonts w:ascii="Times New Roman" w:eastAsia="Times New Roman" w:hAnsi="Times New Roman" w:cs="Times New Roman"/>
                <w:color w:val="000000"/>
                <w:lang w:val="es-PY"/>
              </w:rPr>
              <w:t>___________________________________</w:t>
            </w:r>
          </w:p>
        </w:tc>
      </w:tr>
      <w:tr w:rsidR="00267D5D" w:rsidRPr="00C75CF1" w14:paraId="51C2BB3D" w14:textId="41183F13" w:rsidTr="00182F3B">
        <w:trPr>
          <w:trHeight w:val="29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2B4A9A8" w14:textId="77777777" w:rsidR="00267D5D" w:rsidRPr="00C75CF1" w:rsidRDefault="00267D5D" w:rsidP="00267D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PY"/>
              </w:rPr>
            </w:pPr>
            <w:r w:rsidRPr="00C75CF1">
              <w:rPr>
                <w:rFonts w:ascii="Times New Roman" w:eastAsia="Times New Roman" w:hAnsi="Times New Roman" w:cs="Times New Roman"/>
                <w:color w:val="000000"/>
                <w:lang w:val="es-PY"/>
              </w:rPr>
              <w:t>ACLARACIÓN:</w:t>
            </w:r>
          </w:p>
        </w:tc>
        <w:tc>
          <w:tcPr>
            <w:tcW w:w="4373" w:type="dxa"/>
            <w:shd w:val="clear" w:color="auto" w:fill="auto"/>
            <w:noWrap/>
            <w:hideMark/>
          </w:tcPr>
          <w:p w14:paraId="07DD5997" w14:textId="47DBB458" w:rsidR="00267D5D" w:rsidRPr="00C75CF1" w:rsidRDefault="00267D5D" w:rsidP="00267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PY"/>
              </w:rPr>
            </w:pPr>
            <w:r w:rsidRPr="00B612A6">
              <w:rPr>
                <w:rFonts w:ascii="Times New Roman" w:eastAsia="Times New Roman" w:hAnsi="Times New Roman" w:cs="Times New Roman"/>
                <w:color w:val="000000"/>
                <w:lang w:val="es-PY"/>
              </w:rPr>
              <w:t>___________________________________</w:t>
            </w:r>
          </w:p>
        </w:tc>
        <w:tc>
          <w:tcPr>
            <w:tcW w:w="4373" w:type="dxa"/>
          </w:tcPr>
          <w:p w14:paraId="5A38810F" w14:textId="5A17AAA2" w:rsidR="00267D5D" w:rsidRPr="00C75CF1" w:rsidRDefault="00267D5D" w:rsidP="00267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PY"/>
              </w:rPr>
            </w:pPr>
            <w:r w:rsidRPr="00B612A6">
              <w:rPr>
                <w:rFonts w:ascii="Times New Roman" w:eastAsia="Times New Roman" w:hAnsi="Times New Roman" w:cs="Times New Roman"/>
                <w:color w:val="000000"/>
                <w:lang w:val="es-PY"/>
              </w:rPr>
              <w:t>___________________________________</w:t>
            </w:r>
          </w:p>
        </w:tc>
      </w:tr>
      <w:tr w:rsidR="00267D5D" w:rsidRPr="00C75CF1" w14:paraId="2492D2B9" w14:textId="1398205A" w:rsidTr="00182F3B">
        <w:trPr>
          <w:trHeight w:val="29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695F4A5" w14:textId="77777777" w:rsidR="00267D5D" w:rsidRPr="00C75CF1" w:rsidRDefault="00267D5D" w:rsidP="00267D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PY"/>
              </w:rPr>
            </w:pPr>
            <w:r w:rsidRPr="00C75CF1">
              <w:rPr>
                <w:rFonts w:ascii="Times New Roman" w:eastAsia="Times New Roman" w:hAnsi="Times New Roman" w:cs="Times New Roman"/>
                <w:color w:val="000000"/>
                <w:lang w:val="es-PY"/>
              </w:rPr>
              <w:t>CARGO:</w:t>
            </w:r>
          </w:p>
        </w:tc>
        <w:tc>
          <w:tcPr>
            <w:tcW w:w="4373" w:type="dxa"/>
            <w:shd w:val="clear" w:color="auto" w:fill="auto"/>
            <w:noWrap/>
            <w:hideMark/>
          </w:tcPr>
          <w:p w14:paraId="31D71D7B" w14:textId="52A25EF9" w:rsidR="00267D5D" w:rsidRPr="00C75CF1" w:rsidRDefault="00267D5D" w:rsidP="00267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PY"/>
              </w:rPr>
            </w:pPr>
            <w:r w:rsidRPr="00B612A6">
              <w:rPr>
                <w:rFonts w:ascii="Times New Roman" w:eastAsia="Times New Roman" w:hAnsi="Times New Roman" w:cs="Times New Roman"/>
                <w:color w:val="000000"/>
                <w:lang w:val="es-PY"/>
              </w:rPr>
              <w:t>___________________________________</w:t>
            </w:r>
          </w:p>
        </w:tc>
        <w:tc>
          <w:tcPr>
            <w:tcW w:w="4373" w:type="dxa"/>
          </w:tcPr>
          <w:p w14:paraId="4E1DCEF9" w14:textId="58F9E22B" w:rsidR="00267D5D" w:rsidRPr="00C75CF1" w:rsidRDefault="00267D5D" w:rsidP="00267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PY"/>
              </w:rPr>
            </w:pPr>
            <w:r w:rsidRPr="00B612A6">
              <w:rPr>
                <w:rFonts w:ascii="Times New Roman" w:eastAsia="Times New Roman" w:hAnsi="Times New Roman" w:cs="Times New Roman"/>
                <w:color w:val="000000"/>
                <w:lang w:val="es-PY"/>
              </w:rPr>
              <w:t>___________________________________</w:t>
            </w:r>
          </w:p>
        </w:tc>
      </w:tr>
      <w:tr w:rsidR="00267D5D" w:rsidRPr="00C75CF1" w14:paraId="6EF30676" w14:textId="16E3A938" w:rsidTr="00182F3B">
        <w:trPr>
          <w:trHeight w:val="29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FAAD149" w14:textId="77777777" w:rsidR="00267D5D" w:rsidRPr="00C75CF1" w:rsidRDefault="00267D5D" w:rsidP="00267D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PY"/>
              </w:rPr>
            </w:pPr>
            <w:r w:rsidRPr="00C75CF1">
              <w:rPr>
                <w:rFonts w:ascii="Times New Roman" w:eastAsia="Times New Roman" w:hAnsi="Times New Roman" w:cs="Times New Roman"/>
                <w:color w:val="000000"/>
                <w:lang w:val="es-PY"/>
              </w:rPr>
              <w:t>FECHA:</w:t>
            </w:r>
          </w:p>
        </w:tc>
        <w:tc>
          <w:tcPr>
            <w:tcW w:w="4373" w:type="dxa"/>
            <w:shd w:val="clear" w:color="auto" w:fill="auto"/>
            <w:noWrap/>
            <w:hideMark/>
          </w:tcPr>
          <w:p w14:paraId="472B9B56" w14:textId="3A22497A" w:rsidR="00267D5D" w:rsidRPr="00C75CF1" w:rsidRDefault="00267D5D" w:rsidP="00267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PY"/>
              </w:rPr>
            </w:pPr>
            <w:r w:rsidRPr="00B612A6">
              <w:rPr>
                <w:rFonts w:ascii="Times New Roman" w:eastAsia="Times New Roman" w:hAnsi="Times New Roman" w:cs="Times New Roman"/>
                <w:color w:val="000000"/>
                <w:lang w:val="es-PY"/>
              </w:rPr>
              <w:t>___________________________________</w:t>
            </w:r>
          </w:p>
        </w:tc>
        <w:tc>
          <w:tcPr>
            <w:tcW w:w="4373" w:type="dxa"/>
          </w:tcPr>
          <w:p w14:paraId="36DF80B7" w14:textId="056669E3" w:rsidR="00267D5D" w:rsidRPr="00C75CF1" w:rsidRDefault="00267D5D" w:rsidP="00267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PY"/>
              </w:rPr>
            </w:pPr>
            <w:r w:rsidRPr="00B612A6">
              <w:rPr>
                <w:rFonts w:ascii="Times New Roman" w:eastAsia="Times New Roman" w:hAnsi="Times New Roman" w:cs="Times New Roman"/>
                <w:color w:val="000000"/>
                <w:lang w:val="es-PY"/>
              </w:rPr>
              <w:t>___________________________________</w:t>
            </w:r>
          </w:p>
        </w:tc>
      </w:tr>
    </w:tbl>
    <w:p w14:paraId="00E7CFEF" w14:textId="19B88122" w:rsidR="00C0640F" w:rsidRDefault="00C0640F">
      <w:pPr>
        <w:rPr>
          <w:rFonts w:ascii="Times New Roman" w:hAnsi="Times New Roman" w:cs="Times New Roman"/>
          <w:sz w:val="20"/>
          <w:lang w:val="es-PY"/>
        </w:rPr>
      </w:pPr>
    </w:p>
    <w:p w14:paraId="563EA408" w14:textId="77777777" w:rsidR="00C0640F" w:rsidRDefault="00C0640F">
      <w:pPr>
        <w:rPr>
          <w:rFonts w:ascii="Times New Roman" w:hAnsi="Times New Roman" w:cs="Times New Roman"/>
          <w:sz w:val="20"/>
          <w:lang w:val="es-PY"/>
        </w:rPr>
      </w:pPr>
      <w:r>
        <w:rPr>
          <w:rFonts w:ascii="Times New Roman" w:hAnsi="Times New Roman" w:cs="Times New Roman"/>
          <w:sz w:val="20"/>
          <w:lang w:val="es-PY"/>
        </w:rPr>
        <w:br w:type="page"/>
      </w:r>
    </w:p>
    <w:p w14:paraId="1E1B55D5" w14:textId="7C39C243" w:rsidR="00C93BB7" w:rsidRPr="00650F3F" w:rsidRDefault="00C0640F" w:rsidP="00884DF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8"/>
          <w:lang w:val="es-PY"/>
        </w:rPr>
      </w:pPr>
      <w:r w:rsidRPr="00650F3F">
        <w:rPr>
          <w:rFonts w:ascii="Times New Roman" w:hAnsi="Times New Roman" w:cs="Times New Roman"/>
          <w:b/>
          <w:bCs/>
          <w:sz w:val="24"/>
          <w:szCs w:val="28"/>
          <w:lang w:val="es-PY"/>
        </w:rPr>
        <w:lastRenderedPageBreak/>
        <w:t>REGISTRO DE FIRMAS</w:t>
      </w:r>
      <w:r w:rsidR="00316092" w:rsidRPr="00650F3F">
        <w:rPr>
          <w:rFonts w:ascii="Times New Roman" w:hAnsi="Times New Roman" w:cs="Times New Roman"/>
          <w:b/>
          <w:bCs/>
          <w:sz w:val="24"/>
          <w:szCs w:val="28"/>
          <w:lang w:val="es-PY"/>
        </w:rPr>
        <w:t xml:space="preserve"> AUTORIZADAS</w:t>
      </w:r>
    </w:p>
    <w:p w14:paraId="4EDE7A93" w14:textId="77777777" w:rsidR="00C4177E" w:rsidRDefault="00C4177E" w:rsidP="00884DF5">
      <w:pPr>
        <w:spacing w:after="120"/>
        <w:jc w:val="center"/>
        <w:rPr>
          <w:rFonts w:ascii="Times New Roman" w:hAnsi="Times New Roman" w:cs="Times New Roman"/>
          <w:b/>
          <w:bCs/>
          <w:sz w:val="20"/>
          <w:lang w:val="es-PY"/>
        </w:rPr>
      </w:pPr>
      <w:r>
        <w:rPr>
          <w:rFonts w:ascii="Times New Roman" w:hAnsi="Times New Roman" w:cs="Times New Roman"/>
          <w:b/>
          <w:bCs/>
          <w:sz w:val="20"/>
          <w:lang w:val="es-PY"/>
        </w:rPr>
        <w:t>-PERSONA JURÍDICA-</w:t>
      </w:r>
    </w:p>
    <w:tbl>
      <w:tblPr>
        <w:tblStyle w:val="Tablaconcuadrcula"/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B61D19" w:rsidRPr="00E1219A" w14:paraId="075FB276" w14:textId="77777777" w:rsidTr="0057099A">
        <w:tc>
          <w:tcPr>
            <w:tcW w:w="10346" w:type="dxa"/>
          </w:tcPr>
          <w:p w14:paraId="38602729" w14:textId="77777777" w:rsidR="00B03C12" w:rsidRDefault="00B03C12" w:rsidP="00B61D19">
            <w:pPr>
              <w:jc w:val="center"/>
              <w:rPr>
                <w:rFonts w:ascii="Times New Roman" w:hAnsi="Times New Roman" w:cs="Times New Roman"/>
                <w:sz w:val="20"/>
                <w:lang w:val="es-PY"/>
              </w:rPr>
            </w:pPr>
          </w:p>
          <w:p w14:paraId="4F7E6D21" w14:textId="4A9B06C9" w:rsidR="00B61D19" w:rsidRPr="00550E88" w:rsidRDefault="00B61D19" w:rsidP="00B61D1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lang w:val="es-PY"/>
              </w:rPr>
            </w:pPr>
            <w:r w:rsidRPr="00550E88">
              <w:rPr>
                <w:rFonts w:ascii="Times New Roman" w:hAnsi="Times New Roman" w:cs="Times New Roman"/>
                <w:i/>
                <w:iCs/>
                <w:sz w:val="20"/>
                <w:lang w:val="es-PY"/>
              </w:rPr>
              <w:t>ESTE FORMULARIO DEBE COMPLETARSE INDIVIDUALMENTE, UNO POR CADA FIRMANTE AUTORIZADO.</w:t>
            </w:r>
          </w:p>
          <w:p w14:paraId="1941232C" w14:textId="77777777" w:rsidR="00B61D19" w:rsidRPr="00550E88" w:rsidRDefault="00B61D19" w:rsidP="00B61D1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lang w:val="es-PY"/>
              </w:rPr>
            </w:pPr>
            <w:r w:rsidRPr="00550E88">
              <w:rPr>
                <w:rFonts w:ascii="Times New Roman" w:hAnsi="Times New Roman" w:cs="Times New Roman"/>
                <w:i/>
                <w:iCs/>
                <w:sz w:val="20"/>
                <w:lang w:val="es-PY"/>
              </w:rPr>
              <w:t>La entrega del original firmado será requisito ineludible para el alta del firmante.</w:t>
            </w:r>
          </w:p>
          <w:p w14:paraId="392CD121" w14:textId="5BCB1713" w:rsidR="00B03C12" w:rsidRPr="00B61D19" w:rsidRDefault="00B03C12" w:rsidP="00B61D19">
            <w:pPr>
              <w:jc w:val="center"/>
              <w:rPr>
                <w:rFonts w:ascii="Times New Roman" w:hAnsi="Times New Roman" w:cs="Times New Roman"/>
                <w:sz w:val="20"/>
                <w:lang w:val="es-PY"/>
              </w:rPr>
            </w:pPr>
          </w:p>
        </w:tc>
      </w:tr>
    </w:tbl>
    <w:p w14:paraId="7AA2EDC1" w14:textId="77777777" w:rsidR="00B61D19" w:rsidRDefault="00B61D19" w:rsidP="00884DF5">
      <w:pPr>
        <w:spacing w:after="120"/>
        <w:jc w:val="center"/>
        <w:rPr>
          <w:rFonts w:ascii="Times New Roman" w:hAnsi="Times New Roman" w:cs="Times New Roman"/>
          <w:b/>
          <w:bCs/>
          <w:sz w:val="20"/>
          <w:lang w:val="es-P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CA5C2F" w14:paraId="0EA5ECD0" w14:textId="77777777" w:rsidTr="00080660">
        <w:tc>
          <w:tcPr>
            <w:tcW w:w="6516" w:type="dxa"/>
          </w:tcPr>
          <w:p w14:paraId="4A413F72" w14:textId="0F07BFC3" w:rsidR="00CA5C2F" w:rsidRPr="00C0640F" w:rsidRDefault="00CA5C2F" w:rsidP="00080660">
            <w:pPr>
              <w:spacing w:after="240"/>
              <w:rPr>
                <w:rFonts w:ascii="Times New Roman" w:hAnsi="Times New Roman" w:cs="Times New Roman"/>
                <w:sz w:val="20"/>
                <w:lang w:val="es-PY"/>
              </w:rPr>
            </w:pPr>
            <w:r>
              <w:rPr>
                <w:rFonts w:ascii="Times New Roman" w:hAnsi="Times New Roman" w:cs="Times New Roman"/>
                <w:sz w:val="20"/>
                <w:lang w:val="es-PY"/>
              </w:rPr>
              <w:t>Razón Social:</w:t>
            </w:r>
            <w:r w:rsidR="00F371BF"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F371BF"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71BF"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F371BF"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F371BF"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F371BF"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371BF"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371BF"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371BF"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371BF"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371BF"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3940" w:type="dxa"/>
          </w:tcPr>
          <w:p w14:paraId="6310980C" w14:textId="3B50A71F" w:rsidR="00CA5C2F" w:rsidRDefault="00CA5C2F" w:rsidP="00080660">
            <w:pPr>
              <w:spacing w:after="240"/>
              <w:rPr>
                <w:rFonts w:ascii="Times New Roman" w:hAnsi="Times New Roman" w:cs="Times New Roman"/>
                <w:b/>
                <w:bCs/>
                <w:sz w:val="20"/>
                <w:lang w:val="es-PY"/>
              </w:rPr>
            </w:pPr>
            <w:r w:rsidRPr="00CA5C2F">
              <w:rPr>
                <w:rFonts w:ascii="Times New Roman" w:hAnsi="Times New Roman" w:cs="Times New Roman"/>
                <w:sz w:val="20"/>
                <w:lang w:val="es-PY"/>
              </w:rPr>
              <w:t>RUC:</w:t>
            </w:r>
            <w:r w:rsidR="00F371BF"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F371BF"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71BF"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F371BF"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F371BF"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F371BF"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371BF"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371BF"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371BF"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371BF"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371BF"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</w:tbl>
    <w:p w14:paraId="1C601707" w14:textId="77777777" w:rsidR="0023087D" w:rsidRDefault="002308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70"/>
        <w:gridCol w:w="3486"/>
      </w:tblGrid>
      <w:tr w:rsidR="0023087D" w14:paraId="0689484B" w14:textId="77777777" w:rsidTr="00080660">
        <w:tc>
          <w:tcPr>
            <w:tcW w:w="6970" w:type="dxa"/>
          </w:tcPr>
          <w:p w14:paraId="11CB5299" w14:textId="18FBD2DE" w:rsidR="0023087D" w:rsidRPr="00622920" w:rsidRDefault="0023087D" w:rsidP="00080660">
            <w:pPr>
              <w:spacing w:after="240"/>
              <w:rPr>
                <w:rFonts w:ascii="Times New Roman" w:hAnsi="Times New Roman" w:cs="Times New Roman"/>
                <w:sz w:val="20"/>
                <w:lang w:val="es-PY"/>
              </w:rPr>
            </w:pPr>
            <w:r w:rsidRPr="00622920">
              <w:rPr>
                <w:rFonts w:ascii="Times New Roman" w:hAnsi="Times New Roman" w:cs="Times New Roman"/>
                <w:sz w:val="20"/>
                <w:lang w:val="es-PY"/>
              </w:rPr>
              <w:t>Nombre del Firmante:</w:t>
            </w:r>
            <w:r w:rsidR="00F371BF"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F371BF"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71BF"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F371BF"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F371BF"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F371BF"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371BF"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371BF"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371BF"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371BF"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371BF"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3486" w:type="dxa"/>
          </w:tcPr>
          <w:p w14:paraId="402C8223" w14:textId="02B87E6A" w:rsidR="0023087D" w:rsidRPr="00622920" w:rsidRDefault="0023087D" w:rsidP="00080660">
            <w:pPr>
              <w:spacing w:after="240"/>
              <w:rPr>
                <w:rFonts w:ascii="Times New Roman" w:hAnsi="Times New Roman" w:cs="Times New Roman"/>
                <w:sz w:val="20"/>
                <w:lang w:val="es-PY"/>
              </w:rPr>
            </w:pPr>
            <w:r w:rsidRPr="00622920">
              <w:rPr>
                <w:rFonts w:ascii="Times New Roman" w:hAnsi="Times New Roman" w:cs="Times New Roman"/>
                <w:sz w:val="20"/>
                <w:lang w:val="es-PY"/>
              </w:rPr>
              <w:t>CI Nro.</w:t>
            </w:r>
            <w:r w:rsidR="00F371BF"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="00F371BF"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71BF"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="00F371BF"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F371BF"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="00F371BF"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371BF"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371BF"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371BF"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371BF"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="00F371BF"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</w:tbl>
    <w:p w14:paraId="604DE622" w14:textId="56205697" w:rsidR="00622920" w:rsidRDefault="00622920">
      <w:r>
        <w:tab/>
      </w:r>
      <w:r>
        <w:tab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4906"/>
        <w:gridCol w:w="3168"/>
        <w:gridCol w:w="596"/>
        <w:gridCol w:w="596"/>
        <w:gridCol w:w="596"/>
        <w:gridCol w:w="594"/>
      </w:tblGrid>
      <w:tr w:rsidR="00F371BF" w14:paraId="13549514" w14:textId="77777777" w:rsidTr="00F371BF">
        <w:tc>
          <w:tcPr>
            <w:tcW w:w="2346" w:type="pct"/>
            <w:vAlign w:val="center"/>
          </w:tcPr>
          <w:p w14:paraId="5BA714F9" w14:textId="0BFB4B14" w:rsidR="00F371BF" w:rsidRPr="00622920" w:rsidRDefault="00F371BF" w:rsidP="00F371BF">
            <w:pPr>
              <w:spacing w:after="240"/>
              <w:rPr>
                <w:rFonts w:ascii="Times New Roman" w:hAnsi="Times New Roman" w:cs="Times New Roman"/>
                <w:sz w:val="20"/>
                <w:lang w:val="es-PY"/>
              </w:rPr>
            </w:pPr>
            <w:r w:rsidRPr="00622920">
              <w:rPr>
                <w:rFonts w:ascii="Times New Roman" w:hAnsi="Times New Roman" w:cs="Times New Roman"/>
                <w:sz w:val="20"/>
                <w:lang w:val="es-PY"/>
              </w:rPr>
              <w:t>Cargo:</w:t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FORMTEXT </w:instrText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s-PY" w:eastAsia="es-PY"/>
              </w:rPr>
              <w:t> </w:t>
            </w:r>
            <w:r w:rsidRPr="00360EB3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1515" w:type="pct"/>
            <w:vAlign w:val="center"/>
          </w:tcPr>
          <w:p w14:paraId="35978C6E" w14:textId="173F785D" w:rsidR="00F371BF" w:rsidRPr="00622920" w:rsidRDefault="00F371BF" w:rsidP="00F371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lang w:val="es-PY"/>
              </w:rPr>
            </w:pPr>
            <w:r>
              <w:rPr>
                <w:rFonts w:ascii="Times New Roman" w:hAnsi="Times New Roman" w:cs="Times New Roman"/>
                <w:sz w:val="20"/>
                <w:lang w:val="es-PY"/>
              </w:rPr>
              <w:t>¿Posee f</w:t>
            </w:r>
            <w:r w:rsidRPr="00622920">
              <w:rPr>
                <w:rFonts w:ascii="Times New Roman" w:hAnsi="Times New Roman" w:cs="Times New Roman"/>
                <w:sz w:val="20"/>
                <w:lang w:val="es-PY"/>
              </w:rPr>
              <w:t>irma</w:t>
            </w:r>
            <w:r>
              <w:rPr>
                <w:rFonts w:ascii="Times New Roman" w:hAnsi="Times New Roman" w:cs="Times New Roman"/>
                <w:sz w:val="20"/>
                <w:lang w:val="es-PY"/>
              </w:rPr>
              <w:t xml:space="preserve"> individual?</w:t>
            </w:r>
          </w:p>
        </w:tc>
        <w:tc>
          <w:tcPr>
            <w:tcW w:w="285" w:type="pct"/>
            <w:vAlign w:val="center"/>
          </w:tcPr>
          <w:p w14:paraId="11F32D15" w14:textId="65646F8E" w:rsidR="00F371BF" w:rsidRPr="00622920" w:rsidRDefault="00F371BF" w:rsidP="00F371BF">
            <w:pPr>
              <w:spacing w:before="120" w:after="120"/>
              <w:rPr>
                <w:rFonts w:ascii="Times New Roman" w:hAnsi="Times New Roman" w:cs="Times New Roman"/>
                <w:sz w:val="20"/>
                <w:lang w:val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Si</w:t>
            </w:r>
          </w:p>
        </w:tc>
        <w:tc>
          <w:tcPr>
            <w:tcW w:w="285" w:type="pct"/>
            <w:vAlign w:val="center"/>
          </w:tcPr>
          <w:p w14:paraId="39153F4B" w14:textId="59189192" w:rsidR="00F371BF" w:rsidRPr="00622920" w:rsidRDefault="00F371BF" w:rsidP="00F371BF">
            <w:pPr>
              <w:spacing w:before="120" w:after="120"/>
              <w:rPr>
                <w:rFonts w:ascii="Times New Roman" w:hAnsi="Times New Roman" w:cs="Times New Roman"/>
                <w:sz w:val="20"/>
                <w:lang w:val="es-P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FORMCHECKBOX </w:instrText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  <w:tc>
          <w:tcPr>
            <w:tcW w:w="285" w:type="pct"/>
            <w:vAlign w:val="center"/>
          </w:tcPr>
          <w:p w14:paraId="7F29F0B7" w14:textId="674E56EC" w:rsidR="00F371BF" w:rsidRPr="00622920" w:rsidRDefault="00F371BF" w:rsidP="00F371BF">
            <w:pPr>
              <w:spacing w:before="120" w:after="120"/>
              <w:rPr>
                <w:rFonts w:ascii="Times New Roman" w:hAnsi="Times New Roman" w:cs="Times New Roman"/>
                <w:sz w:val="20"/>
                <w:lang w:val="es-PY"/>
              </w:rPr>
            </w:pPr>
            <w:r w:rsidRPr="00C75CF1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t>No</w:t>
            </w:r>
          </w:p>
        </w:tc>
        <w:tc>
          <w:tcPr>
            <w:tcW w:w="284" w:type="pct"/>
            <w:vAlign w:val="center"/>
          </w:tcPr>
          <w:p w14:paraId="33DC8959" w14:textId="4369889B" w:rsidR="00F371BF" w:rsidRPr="00622920" w:rsidRDefault="00F371BF" w:rsidP="00F371BF">
            <w:pPr>
              <w:spacing w:before="120" w:after="120"/>
              <w:rPr>
                <w:rFonts w:ascii="Times New Roman" w:hAnsi="Times New Roman" w:cs="Times New Roman"/>
                <w:sz w:val="20"/>
                <w:lang w:val="es-P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instrText xml:space="preserve"> FORMCHECKBOX </w:instrText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</w:r>
            <w:r w:rsidR="00E1219A"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Y" w:eastAsia="es-PY"/>
              </w:rPr>
              <w:fldChar w:fldCharType="end"/>
            </w:r>
          </w:p>
        </w:tc>
      </w:tr>
    </w:tbl>
    <w:p w14:paraId="15E6E3AC" w14:textId="2C460765" w:rsidR="00622920" w:rsidRPr="007B1217" w:rsidRDefault="00622920">
      <w:pPr>
        <w:rPr>
          <w:rFonts w:ascii="Times New Roman" w:hAnsi="Times New Roman" w:cs="Times New Roman"/>
          <w:b/>
          <w:bCs/>
          <w:sz w:val="20"/>
          <w:lang w:val="es-PY"/>
        </w:rPr>
      </w:pPr>
    </w:p>
    <w:p w14:paraId="15966BCF" w14:textId="4AB2E895" w:rsidR="007B1217" w:rsidRPr="007B1217" w:rsidRDefault="007B1217" w:rsidP="00D83663">
      <w:pPr>
        <w:jc w:val="center"/>
        <w:rPr>
          <w:rFonts w:ascii="Times New Roman" w:hAnsi="Times New Roman" w:cs="Times New Roman"/>
          <w:b/>
          <w:bCs/>
          <w:sz w:val="20"/>
          <w:lang w:val="es-PY"/>
        </w:rPr>
      </w:pPr>
      <w:r w:rsidRPr="007B1217">
        <w:rPr>
          <w:rFonts w:ascii="Times New Roman" w:hAnsi="Times New Roman" w:cs="Times New Roman"/>
          <w:b/>
          <w:bCs/>
          <w:sz w:val="20"/>
          <w:lang w:val="es-PY"/>
        </w:rPr>
        <w:t xml:space="preserve">Favor </w:t>
      </w:r>
      <w:r w:rsidR="0042168F">
        <w:rPr>
          <w:rFonts w:ascii="Times New Roman" w:hAnsi="Times New Roman" w:cs="Times New Roman"/>
          <w:b/>
          <w:bCs/>
          <w:sz w:val="20"/>
          <w:lang w:val="es-PY"/>
        </w:rPr>
        <w:t xml:space="preserve">repita </w:t>
      </w:r>
      <w:r w:rsidRPr="007B1217">
        <w:rPr>
          <w:rFonts w:ascii="Times New Roman" w:hAnsi="Times New Roman" w:cs="Times New Roman"/>
          <w:b/>
          <w:bCs/>
          <w:sz w:val="20"/>
          <w:lang w:val="es-PY"/>
        </w:rPr>
        <w:t>la misma firma en todos los cuadros</w:t>
      </w:r>
      <w:r w:rsidR="00EE2013">
        <w:rPr>
          <w:rFonts w:ascii="Times New Roman" w:hAnsi="Times New Roman" w:cs="Times New Roman"/>
          <w:b/>
          <w:bCs/>
          <w:sz w:val="20"/>
          <w:lang w:val="es-PY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2766BA" w:rsidRPr="00E1219A" w14:paraId="43B6856D" w14:textId="77777777" w:rsidTr="00103C32">
        <w:trPr>
          <w:trHeight w:val="2268"/>
        </w:trPr>
        <w:tc>
          <w:tcPr>
            <w:tcW w:w="2500" w:type="pct"/>
            <w:vAlign w:val="center"/>
          </w:tcPr>
          <w:p w14:paraId="5BFF0443" w14:textId="61535A46" w:rsidR="002766BA" w:rsidRDefault="002766BA" w:rsidP="002766BA">
            <w:pPr>
              <w:rPr>
                <w:rFonts w:ascii="Times New Roman" w:hAnsi="Times New Roman" w:cs="Times New Roman"/>
                <w:sz w:val="20"/>
                <w:lang w:val="es-PY"/>
              </w:rPr>
            </w:pPr>
            <w:r>
              <w:rPr>
                <w:rFonts w:ascii="Times New Roman" w:hAnsi="Times New Roman" w:cs="Times New Roman"/>
                <w:sz w:val="20"/>
                <w:lang w:val="es-PY"/>
              </w:rPr>
              <w:t>1)</w:t>
            </w:r>
          </w:p>
          <w:p w14:paraId="55BB2AC3" w14:textId="086453EF" w:rsidR="002766BA" w:rsidRDefault="002766BA" w:rsidP="002766BA">
            <w:pPr>
              <w:rPr>
                <w:rFonts w:ascii="Times New Roman" w:hAnsi="Times New Roman" w:cs="Times New Roman"/>
                <w:sz w:val="20"/>
                <w:lang w:val="es-PY"/>
              </w:rPr>
            </w:pPr>
          </w:p>
          <w:p w14:paraId="0BF4AA2E" w14:textId="44315C96" w:rsidR="002766BA" w:rsidRDefault="002766BA" w:rsidP="002766BA">
            <w:pPr>
              <w:rPr>
                <w:rFonts w:ascii="Times New Roman" w:hAnsi="Times New Roman" w:cs="Times New Roman"/>
                <w:sz w:val="20"/>
                <w:lang w:val="es-PY"/>
              </w:rPr>
            </w:pPr>
          </w:p>
          <w:p w14:paraId="34B9B0F9" w14:textId="52C70910" w:rsidR="002766BA" w:rsidRDefault="002766BA" w:rsidP="002766BA">
            <w:pPr>
              <w:rPr>
                <w:rFonts w:ascii="Times New Roman" w:hAnsi="Times New Roman" w:cs="Times New Roman"/>
                <w:sz w:val="20"/>
                <w:lang w:val="es-PY"/>
              </w:rPr>
            </w:pPr>
          </w:p>
          <w:p w14:paraId="38B38507" w14:textId="5A032BB1" w:rsidR="002766BA" w:rsidRDefault="002766BA" w:rsidP="002766BA">
            <w:pPr>
              <w:rPr>
                <w:rFonts w:ascii="Times New Roman" w:hAnsi="Times New Roman" w:cs="Times New Roman"/>
                <w:sz w:val="20"/>
                <w:lang w:val="es-PY"/>
              </w:rPr>
            </w:pPr>
          </w:p>
          <w:p w14:paraId="46B01073" w14:textId="6B73DBE0" w:rsidR="002766BA" w:rsidRDefault="002766BA" w:rsidP="002766BA">
            <w:pPr>
              <w:rPr>
                <w:rFonts w:ascii="Times New Roman" w:hAnsi="Times New Roman" w:cs="Times New Roman"/>
                <w:sz w:val="20"/>
                <w:lang w:val="es-PY"/>
              </w:rPr>
            </w:pPr>
          </w:p>
          <w:p w14:paraId="56C700E2" w14:textId="2B79B625" w:rsidR="002766BA" w:rsidRDefault="002766BA" w:rsidP="002766BA">
            <w:pPr>
              <w:rPr>
                <w:rFonts w:ascii="Times New Roman" w:hAnsi="Times New Roman" w:cs="Times New Roman"/>
                <w:sz w:val="20"/>
                <w:lang w:val="es-PY"/>
              </w:rPr>
            </w:pPr>
          </w:p>
          <w:p w14:paraId="5FBD9684" w14:textId="77777777" w:rsidR="002766BA" w:rsidRDefault="002766BA" w:rsidP="002766BA">
            <w:pPr>
              <w:rPr>
                <w:rFonts w:ascii="Times New Roman" w:hAnsi="Times New Roman" w:cs="Times New Roman"/>
                <w:sz w:val="20"/>
                <w:lang w:val="es-PY"/>
              </w:rPr>
            </w:pPr>
          </w:p>
          <w:p w14:paraId="2EE7DC49" w14:textId="54BFC540" w:rsidR="002766BA" w:rsidRPr="00BA2475" w:rsidRDefault="002766BA" w:rsidP="00275531">
            <w:pPr>
              <w:jc w:val="center"/>
              <w:rPr>
                <w:rFonts w:ascii="Times New Roman" w:hAnsi="Times New Roman" w:cs="Times New Roman"/>
                <w:sz w:val="20"/>
                <w:lang w:val="es-PY"/>
              </w:rPr>
            </w:pPr>
            <w:r>
              <w:rPr>
                <w:rFonts w:ascii="Times New Roman" w:hAnsi="Times New Roman" w:cs="Times New Roman"/>
                <w:sz w:val="20"/>
                <w:lang w:val="es-PY"/>
              </w:rPr>
              <w:t>(</w:t>
            </w:r>
            <w:r w:rsidRPr="00BA2475">
              <w:rPr>
                <w:rFonts w:ascii="Times New Roman" w:hAnsi="Times New Roman" w:cs="Times New Roman"/>
                <w:sz w:val="20"/>
                <w:lang w:val="es-PY"/>
              </w:rPr>
              <w:t xml:space="preserve">La firma debe </w:t>
            </w:r>
            <w:r>
              <w:rPr>
                <w:rFonts w:ascii="Times New Roman" w:hAnsi="Times New Roman" w:cs="Times New Roman"/>
                <w:sz w:val="20"/>
                <w:lang w:val="es-PY"/>
              </w:rPr>
              <w:t xml:space="preserve">quedar </w:t>
            </w:r>
            <w:r w:rsidRPr="00BA2475">
              <w:rPr>
                <w:rFonts w:ascii="Times New Roman" w:hAnsi="Times New Roman" w:cs="Times New Roman"/>
                <w:sz w:val="20"/>
                <w:lang w:val="es-PY"/>
              </w:rPr>
              <w:t>totalmente dentro del cuadro</w:t>
            </w:r>
            <w:r>
              <w:rPr>
                <w:rFonts w:ascii="Times New Roman" w:hAnsi="Times New Roman" w:cs="Times New Roman"/>
                <w:sz w:val="20"/>
                <w:lang w:val="es-PY"/>
              </w:rPr>
              <w:t>)</w:t>
            </w:r>
          </w:p>
        </w:tc>
        <w:tc>
          <w:tcPr>
            <w:tcW w:w="2500" w:type="pct"/>
            <w:vAlign w:val="center"/>
          </w:tcPr>
          <w:p w14:paraId="6EBE4B73" w14:textId="6651A795" w:rsidR="002766BA" w:rsidRDefault="002766BA" w:rsidP="002766BA">
            <w:pPr>
              <w:rPr>
                <w:rFonts w:ascii="Times New Roman" w:hAnsi="Times New Roman" w:cs="Times New Roman"/>
                <w:sz w:val="20"/>
                <w:lang w:val="es-PY"/>
              </w:rPr>
            </w:pPr>
            <w:r>
              <w:rPr>
                <w:rFonts w:ascii="Times New Roman" w:hAnsi="Times New Roman" w:cs="Times New Roman"/>
                <w:sz w:val="20"/>
                <w:lang w:val="es-PY"/>
              </w:rPr>
              <w:t>2)</w:t>
            </w:r>
          </w:p>
          <w:p w14:paraId="1561761D" w14:textId="77777777" w:rsidR="002766BA" w:rsidRDefault="002766BA" w:rsidP="002766BA">
            <w:pPr>
              <w:rPr>
                <w:rFonts w:ascii="Times New Roman" w:hAnsi="Times New Roman" w:cs="Times New Roman"/>
                <w:sz w:val="20"/>
                <w:lang w:val="es-PY"/>
              </w:rPr>
            </w:pPr>
          </w:p>
          <w:p w14:paraId="56FCE969" w14:textId="77777777" w:rsidR="002766BA" w:rsidRDefault="002766BA" w:rsidP="002766BA">
            <w:pPr>
              <w:rPr>
                <w:rFonts w:ascii="Times New Roman" w:hAnsi="Times New Roman" w:cs="Times New Roman"/>
                <w:sz w:val="20"/>
                <w:lang w:val="es-PY"/>
              </w:rPr>
            </w:pPr>
          </w:p>
          <w:p w14:paraId="3F9347CC" w14:textId="77777777" w:rsidR="002766BA" w:rsidRDefault="002766BA" w:rsidP="002766BA">
            <w:pPr>
              <w:rPr>
                <w:rFonts w:ascii="Times New Roman" w:hAnsi="Times New Roman" w:cs="Times New Roman"/>
                <w:sz w:val="20"/>
                <w:lang w:val="es-PY"/>
              </w:rPr>
            </w:pPr>
          </w:p>
          <w:p w14:paraId="1036311B" w14:textId="77777777" w:rsidR="002766BA" w:rsidRDefault="002766BA" w:rsidP="002766BA">
            <w:pPr>
              <w:rPr>
                <w:rFonts w:ascii="Times New Roman" w:hAnsi="Times New Roman" w:cs="Times New Roman"/>
                <w:sz w:val="20"/>
                <w:lang w:val="es-PY"/>
              </w:rPr>
            </w:pPr>
          </w:p>
          <w:p w14:paraId="0A06A40A" w14:textId="77777777" w:rsidR="002766BA" w:rsidRDefault="002766BA" w:rsidP="002766BA">
            <w:pPr>
              <w:rPr>
                <w:rFonts w:ascii="Times New Roman" w:hAnsi="Times New Roman" w:cs="Times New Roman"/>
                <w:sz w:val="20"/>
                <w:lang w:val="es-PY"/>
              </w:rPr>
            </w:pPr>
          </w:p>
          <w:p w14:paraId="3BCFD532" w14:textId="77777777" w:rsidR="002766BA" w:rsidRDefault="002766BA" w:rsidP="002766BA">
            <w:pPr>
              <w:rPr>
                <w:rFonts w:ascii="Times New Roman" w:hAnsi="Times New Roman" w:cs="Times New Roman"/>
                <w:sz w:val="20"/>
                <w:lang w:val="es-PY"/>
              </w:rPr>
            </w:pPr>
          </w:p>
          <w:p w14:paraId="2F32B688" w14:textId="77777777" w:rsidR="002766BA" w:rsidRDefault="002766BA" w:rsidP="002766BA">
            <w:pPr>
              <w:rPr>
                <w:rFonts w:ascii="Times New Roman" w:hAnsi="Times New Roman" w:cs="Times New Roman"/>
                <w:sz w:val="20"/>
                <w:lang w:val="es-PY"/>
              </w:rPr>
            </w:pPr>
          </w:p>
          <w:p w14:paraId="0FFAA2F5" w14:textId="4791514E" w:rsidR="002766BA" w:rsidRDefault="002766BA" w:rsidP="002766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s-PY"/>
              </w:rPr>
            </w:pPr>
            <w:r>
              <w:rPr>
                <w:rFonts w:ascii="Times New Roman" w:hAnsi="Times New Roman" w:cs="Times New Roman"/>
                <w:sz w:val="20"/>
                <w:lang w:val="es-PY"/>
              </w:rPr>
              <w:t>(</w:t>
            </w:r>
            <w:r w:rsidRPr="00BA2475">
              <w:rPr>
                <w:rFonts w:ascii="Times New Roman" w:hAnsi="Times New Roman" w:cs="Times New Roman"/>
                <w:sz w:val="20"/>
                <w:lang w:val="es-PY"/>
              </w:rPr>
              <w:t xml:space="preserve">La firma debe </w:t>
            </w:r>
            <w:r>
              <w:rPr>
                <w:rFonts w:ascii="Times New Roman" w:hAnsi="Times New Roman" w:cs="Times New Roman"/>
                <w:sz w:val="20"/>
                <w:lang w:val="es-PY"/>
              </w:rPr>
              <w:t xml:space="preserve">quedar </w:t>
            </w:r>
            <w:r w:rsidRPr="00BA2475">
              <w:rPr>
                <w:rFonts w:ascii="Times New Roman" w:hAnsi="Times New Roman" w:cs="Times New Roman"/>
                <w:sz w:val="20"/>
                <w:lang w:val="es-PY"/>
              </w:rPr>
              <w:t>totalmente dentro del cuadro</w:t>
            </w:r>
            <w:r>
              <w:rPr>
                <w:rFonts w:ascii="Times New Roman" w:hAnsi="Times New Roman" w:cs="Times New Roman"/>
                <w:sz w:val="20"/>
                <w:lang w:val="es-PY"/>
              </w:rPr>
              <w:t>)</w:t>
            </w:r>
          </w:p>
        </w:tc>
      </w:tr>
      <w:tr w:rsidR="002766BA" w:rsidRPr="00E1219A" w14:paraId="77472F4C" w14:textId="77777777" w:rsidTr="005803B3">
        <w:trPr>
          <w:trHeight w:val="2268"/>
        </w:trPr>
        <w:tc>
          <w:tcPr>
            <w:tcW w:w="2500" w:type="pct"/>
            <w:vAlign w:val="center"/>
          </w:tcPr>
          <w:p w14:paraId="03C8B663" w14:textId="6AAEE9FE" w:rsidR="002766BA" w:rsidRDefault="002766BA" w:rsidP="002766BA">
            <w:pPr>
              <w:rPr>
                <w:rFonts w:ascii="Times New Roman" w:hAnsi="Times New Roman" w:cs="Times New Roman"/>
                <w:sz w:val="20"/>
                <w:lang w:val="es-PY"/>
              </w:rPr>
            </w:pPr>
            <w:r>
              <w:rPr>
                <w:rFonts w:ascii="Times New Roman" w:hAnsi="Times New Roman" w:cs="Times New Roman"/>
                <w:sz w:val="20"/>
                <w:lang w:val="es-PY"/>
              </w:rPr>
              <w:t>3)</w:t>
            </w:r>
          </w:p>
          <w:p w14:paraId="4609AFD5" w14:textId="77777777" w:rsidR="002766BA" w:rsidRDefault="002766BA" w:rsidP="002766BA">
            <w:pPr>
              <w:rPr>
                <w:rFonts w:ascii="Times New Roman" w:hAnsi="Times New Roman" w:cs="Times New Roman"/>
                <w:sz w:val="20"/>
                <w:lang w:val="es-PY"/>
              </w:rPr>
            </w:pPr>
          </w:p>
          <w:p w14:paraId="7CAB5D3C" w14:textId="77777777" w:rsidR="002766BA" w:rsidRDefault="002766BA" w:rsidP="002766BA">
            <w:pPr>
              <w:rPr>
                <w:rFonts w:ascii="Times New Roman" w:hAnsi="Times New Roman" w:cs="Times New Roman"/>
                <w:sz w:val="20"/>
                <w:lang w:val="es-PY"/>
              </w:rPr>
            </w:pPr>
          </w:p>
          <w:p w14:paraId="5524C55A" w14:textId="77777777" w:rsidR="002766BA" w:rsidRDefault="002766BA" w:rsidP="002766BA">
            <w:pPr>
              <w:rPr>
                <w:rFonts w:ascii="Times New Roman" w:hAnsi="Times New Roman" w:cs="Times New Roman"/>
                <w:sz w:val="20"/>
                <w:lang w:val="es-PY"/>
              </w:rPr>
            </w:pPr>
          </w:p>
          <w:p w14:paraId="7EB3DF97" w14:textId="77777777" w:rsidR="002766BA" w:rsidRDefault="002766BA" w:rsidP="002766BA">
            <w:pPr>
              <w:rPr>
                <w:rFonts w:ascii="Times New Roman" w:hAnsi="Times New Roman" w:cs="Times New Roman"/>
                <w:sz w:val="20"/>
                <w:lang w:val="es-PY"/>
              </w:rPr>
            </w:pPr>
          </w:p>
          <w:p w14:paraId="55959226" w14:textId="77777777" w:rsidR="002766BA" w:rsidRDefault="002766BA" w:rsidP="002766BA">
            <w:pPr>
              <w:rPr>
                <w:rFonts w:ascii="Times New Roman" w:hAnsi="Times New Roman" w:cs="Times New Roman"/>
                <w:sz w:val="20"/>
                <w:lang w:val="es-PY"/>
              </w:rPr>
            </w:pPr>
          </w:p>
          <w:p w14:paraId="6614A407" w14:textId="77777777" w:rsidR="002766BA" w:rsidRDefault="002766BA" w:rsidP="002766BA">
            <w:pPr>
              <w:rPr>
                <w:rFonts w:ascii="Times New Roman" w:hAnsi="Times New Roman" w:cs="Times New Roman"/>
                <w:sz w:val="20"/>
                <w:lang w:val="es-PY"/>
              </w:rPr>
            </w:pPr>
          </w:p>
          <w:p w14:paraId="40E593C8" w14:textId="77777777" w:rsidR="002766BA" w:rsidRDefault="002766BA" w:rsidP="002766BA">
            <w:pPr>
              <w:rPr>
                <w:rFonts w:ascii="Times New Roman" w:hAnsi="Times New Roman" w:cs="Times New Roman"/>
                <w:sz w:val="20"/>
                <w:lang w:val="es-PY"/>
              </w:rPr>
            </w:pPr>
          </w:p>
          <w:p w14:paraId="4C2986E1" w14:textId="4263476F" w:rsidR="002766BA" w:rsidRDefault="002766BA" w:rsidP="002766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s-PY"/>
              </w:rPr>
            </w:pPr>
            <w:r>
              <w:rPr>
                <w:rFonts w:ascii="Times New Roman" w:hAnsi="Times New Roman" w:cs="Times New Roman"/>
                <w:sz w:val="20"/>
                <w:lang w:val="es-PY"/>
              </w:rPr>
              <w:t>(</w:t>
            </w:r>
            <w:r w:rsidRPr="00BA2475">
              <w:rPr>
                <w:rFonts w:ascii="Times New Roman" w:hAnsi="Times New Roman" w:cs="Times New Roman"/>
                <w:sz w:val="20"/>
                <w:lang w:val="es-PY"/>
              </w:rPr>
              <w:t xml:space="preserve">La firma debe </w:t>
            </w:r>
            <w:r>
              <w:rPr>
                <w:rFonts w:ascii="Times New Roman" w:hAnsi="Times New Roman" w:cs="Times New Roman"/>
                <w:sz w:val="20"/>
                <w:lang w:val="es-PY"/>
              </w:rPr>
              <w:t xml:space="preserve">quedar </w:t>
            </w:r>
            <w:r w:rsidRPr="00BA2475">
              <w:rPr>
                <w:rFonts w:ascii="Times New Roman" w:hAnsi="Times New Roman" w:cs="Times New Roman"/>
                <w:sz w:val="20"/>
                <w:lang w:val="es-PY"/>
              </w:rPr>
              <w:t>totalmente dentro del cuadro</w:t>
            </w:r>
            <w:r>
              <w:rPr>
                <w:rFonts w:ascii="Times New Roman" w:hAnsi="Times New Roman" w:cs="Times New Roman"/>
                <w:sz w:val="20"/>
                <w:lang w:val="es-PY"/>
              </w:rPr>
              <w:t>)</w:t>
            </w:r>
          </w:p>
        </w:tc>
        <w:tc>
          <w:tcPr>
            <w:tcW w:w="2500" w:type="pct"/>
            <w:vAlign w:val="center"/>
          </w:tcPr>
          <w:p w14:paraId="7DB049ED" w14:textId="495269F0" w:rsidR="002766BA" w:rsidRDefault="002766BA" w:rsidP="002766BA">
            <w:pPr>
              <w:rPr>
                <w:rFonts w:ascii="Times New Roman" w:hAnsi="Times New Roman" w:cs="Times New Roman"/>
                <w:sz w:val="20"/>
                <w:lang w:val="es-PY"/>
              </w:rPr>
            </w:pPr>
            <w:r>
              <w:rPr>
                <w:rFonts w:ascii="Times New Roman" w:hAnsi="Times New Roman" w:cs="Times New Roman"/>
                <w:sz w:val="20"/>
                <w:lang w:val="es-PY"/>
              </w:rPr>
              <w:t>4)</w:t>
            </w:r>
          </w:p>
          <w:p w14:paraId="6F10FC56" w14:textId="77777777" w:rsidR="002766BA" w:rsidRDefault="002766BA" w:rsidP="002766BA">
            <w:pPr>
              <w:rPr>
                <w:rFonts w:ascii="Times New Roman" w:hAnsi="Times New Roman" w:cs="Times New Roman"/>
                <w:sz w:val="20"/>
                <w:lang w:val="es-PY"/>
              </w:rPr>
            </w:pPr>
          </w:p>
          <w:p w14:paraId="79AD572A" w14:textId="77777777" w:rsidR="002766BA" w:rsidRDefault="002766BA" w:rsidP="002766BA">
            <w:pPr>
              <w:rPr>
                <w:rFonts w:ascii="Times New Roman" w:hAnsi="Times New Roman" w:cs="Times New Roman"/>
                <w:sz w:val="20"/>
                <w:lang w:val="es-PY"/>
              </w:rPr>
            </w:pPr>
          </w:p>
          <w:p w14:paraId="09F5E411" w14:textId="77777777" w:rsidR="002766BA" w:rsidRDefault="002766BA" w:rsidP="002766BA">
            <w:pPr>
              <w:rPr>
                <w:rFonts w:ascii="Times New Roman" w:hAnsi="Times New Roman" w:cs="Times New Roman"/>
                <w:sz w:val="20"/>
                <w:lang w:val="es-PY"/>
              </w:rPr>
            </w:pPr>
          </w:p>
          <w:p w14:paraId="393B12C1" w14:textId="77777777" w:rsidR="002766BA" w:rsidRDefault="002766BA" w:rsidP="002766BA">
            <w:pPr>
              <w:rPr>
                <w:rFonts w:ascii="Times New Roman" w:hAnsi="Times New Roman" w:cs="Times New Roman"/>
                <w:sz w:val="20"/>
                <w:lang w:val="es-PY"/>
              </w:rPr>
            </w:pPr>
          </w:p>
          <w:p w14:paraId="2A4B40E5" w14:textId="77777777" w:rsidR="002766BA" w:rsidRDefault="002766BA" w:rsidP="002766BA">
            <w:pPr>
              <w:rPr>
                <w:rFonts w:ascii="Times New Roman" w:hAnsi="Times New Roman" w:cs="Times New Roman"/>
                <w:sz w:val="20"/>
                <w:lang w:val="es-PY"/>
              </w:rPr>
            </w:pPr>
          </w:p>
          <w:p w14:paraId="24054F4F" w14:textId="77777777" w:rsidR="002766BA" w:rsidRDefault="002766BA" w:rsidP="002766BA">
            <w:pPr>
              <w:rPr>
                <w:rFonts w:ascii="Times New Roman" w:hAnsi="Times New Roman" w:cs="Times New Roman"/>
                <w:sz w:val="20"/>
                <w:lang w:val="es-PY"/>
              </w:rPr>
            </w:pPr>
          </w:p>
          <w:p w14:paraId="7AC0536D" w14:textId="77777777" w:rsidR="002766BA" w:rsidRDefault="002766BA" w:rsidP="002766BA">
            <w:pPr>
              <w:rPr>
                <w:rFonts w:ascii="Times New Roman" w:hAnsi="Times New Roman" w:cs="Times New Roman"/>
                <w:sz w:val="20"/>
                <w:lang w:val="es-PY"/>
              </w:rPr>
            </w:pPr>
          </w:p>
          <w:p w14:paraId="70284F3C" w14:textId="3F4D729C" w:rsidR="002766BA" w:rsidRDefault="002766BA" w:rsidP="002766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s-PY"/>
              </w:rPr>
            </w:pPr>
            <w:r>
              <w:rPr>
                <w:rFonts w:ascii="Times New Roman" w:hAnsi="Times New Roman" w:cs="Times New Roman"/>
                <w:sz w:val="20"/>
                <w:lang w:val="es-PY"/>
              </w:rPr>
              <w:t>(</w:t>
            </w:r>
            <w:r w:rsidRPr="00BA2475">
              <w:rPr>
                <w:rFonts w:ascii="Times New Roman" w:hAnsi="Times New Roman" w:cs="Times New Roman"/>
                <w:sz w:val="20"/>
                <w:lang w:val="es-PY"/>
              </w:rPr>
              <w:t xml:space="preserve">La firma debe </w:t>
            </w:r>
            <w:r>
              <w:rPr>
                <w:rFonts w:ascii="Times New Roman" w:hAnsi="Times New Roman" w:cs="Times New Roman"/>
                <w:sz w:val="20"/>
                <w:lang w:val="es-PY"/>
              </w:rPr>
              <w:t xml:space="preserve">quedar </w:t>
            </w:r>
            <w:r w:rsidRPr="00BA2475">
              <w:rPr>
                <w:rFonts w:ascii="Times New Roman" w:hAnsi="Times New Roman" w:cs="Times New Roman"/>
                <w:sz w:val="20"/>
                <w:lang w:val="es-PY"/>
              </w:rPr>
              <w:t>totalmente dentro del cuadro</w:t>
            </w:r>
            <w:r>
              <w:rPr>
                <w:rFonts w:ascii="Times New Roman" w:hAnsi="Times New Roman" w:cs="Times New Roman"/>
                <w:sz w:val="20"/>
                <w:lang w:val="es-PY"/>
              </w:rPr>
              <w:t>)</w:t>
            </w:r>
          </w:p>
        </w:tc>
      </w:tr>
    </w:tbl>
    <w:p w14:paraId="2A1B7BB9" w14:textId="21351FA0" w:rsidR="00C0640F" w:rsidRDefault="00C0640F" w:rsidP="00C0640F">
      <w:pPr>
        <w:jc w:val="center"/>
        <w:rPr>
          <w:rFonts w:ascii="Times New Roman" w:hAnsi="Times New Roman" w:cs="Times New Roman"/>
          <w:b/>
          <w:bCs/>
          <w:sz w:val="20"/>
          <w:lang w:val="es-PY"/>
        </w:rPr>
      </w:pPr>
    </w:p>
    <w:p w14:paraId="0E0B0044" w14:textId="5715DA96" w:rsidR="00E003A9" w:rsidRDefault="00E003A9" w:rsidP="00C0640F">
      <w:pPr>
        <w:jc w:val="center"/>
        <w:rPr>
          <w:rFonts w:ascii="Times New Roman" w:hAnsi="Times New Roman" w:cs="Times New Roman"/>
          <w:b/>
          <w:bCs/>
          <w:sz w:val="20"/>
          <w:lang w:val="es-PY"/>
        </w:rPr>
      </w:pPr>
    </w:p>
    <w:p w14:paraId="7C6F9AEF" w14:textId="6097B8FC" w:rsidR="00E003A9" w:rsidRDefault="00E003A9" w:rsidP="00C0640F">
      <w:pPr>
        <w:jc w:val="center"/>
        <w:rPr>
          <w:rFonts w:ascii="Times New Roman" w:hAnsi="Times New Roman" w:cs="Times New Roman"/>
          <w:b/>
          <w:bCs/>
          <w:sz w:val="20"/>
          <w:lang w:val="es-PY"/>
        </w:rPr>
      </w:pPr>
    </w:p>
    <w:p w14:paraId="37A0869F" w14:textId="24594AE5" w:rsidR="00E003A9" w:rsidRDefault="00E003A9" w:rsidP="00C064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0"/>
          <w:lang w:val="es-PY"/>
        </w:rPr>
      </w:pPr>
    </w:p>
    <w:p w14:paraId="5AF574FD" w14:textId="2D509241" w:rsidR="00B14E26" w:rsidRDefault="00183255" w:rsidP="00516A8C">
      <w:pPr>
        <w:jc w:val="center"/>
        <w:rPr>
          <w:rFonts w:ascii="Times New Roman" w:hAnsi="Times New Roman" w:cs="Times New Roman"/>
          <w:b/>
          <w:bCs/>
          <w:sz w:val="20"/>
          <w:lang w:val="es-PY"/>
        </w:rPr>
      </w:pPr>
      <w:r>
        <w:rPr>
          <w:rFonts w:ascii="Times New Roman" w:hAnsi="Times New Roman" w:cs="Times New Roman"/>
          <w:b/>
          <w:bCs/>
          <w:sz w:val="20"/>
          <w:lang w:val="es-PY"/>
        </w:rPr>
        <w:t xml:space="preserve">- </w:t>
      </w:r>
      <w:r w:rsidR="00672090">
        <w:rPr>
          <w:rFonts w:ascii="Times New Roman" w:hAnsi="Times New Roman" w:cs="Times New Roman"/>
          <w:b/>
          <w:bCs/>
          <w:sz w:val="20"/>
          <w:lang w:val="es-PY"/>
        </w:rPr>
        <w:t>USO INTERNO</w:t>
      </w:r>
      <w:r w:rsidR="00632BDA">
        <w:rPr>
          <w:rFonts w:ascii="Times New Roman" w:hAnsi="Times New Roman" w:cs="Times New Roman"/>
          <w:b/>
          <w:bCs/>
          <w:sz w:val="20"/>
          <w:lang w:val="es-PY"/>
        </w:rPr>
        <w:t xml:space="preserve"> DE URBAPAR</w:t>
      </w:r>
      <w:r>
        <w:rPr>
          <w:rFonts w:ascii="Times New Roman" w:hAnsi="Times New Roman" w:cs="Times New Roman"/>
          <w:b/>
          <w:bCs/>
          <w:sz w:val="20"/>
          <w:lang w:val="es-PY"/>
        </w:rPr>
        <w:t xml:space="preserve"> - 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6969"/>
        <w:gridCol w:w="395"/>
        <w:gridCol w:w="772"/>
        <w:gridCol w:w="774"/>
        <w:gridCol w:w="774"/>
        <w:gridCol w:w="772"/>
      </w:tblGrid>
      <w:tr w:rsidR="009A5D73" w:rsidRPr="00622920" w14:paraId="23C0CEF2" w14:textId="77777777" w:rsidTr="00FB10DF">
        <w:tc>
          <w:tcPr>
            <w:tcW w:w="3522" w:type="pct"/>
            <w:gridSpan w:val="2"/>
            <w:vAlign w:val="center"/>
          </w:tcPr>
          <w:p w14:paraId="28BDD412" w14:textId="71B98703" w:rsidR="009A5D73" w:rsidRPr="00622920" w:rsidRDefault="009A5D73" w:rsidP="00FB10DF">
            <w:pPr>
              <w:spacing w:before="120" w:after="120"/>
              <w:rPr>
                <w:rFonts w:ascii="Times New Roman" w:hAnsi="Times New Roman" w:cs="Times New Roman"/>
                <w:sz w:val="20"/>
                <w:lang w:val="es-PY"/>
              </w:rPr>
            </w:pPr>
            <w:r>
              <w:rPr>
                <w:rFonts w:ascii="Times New Roman" w:hAnsi="Times New Roman" w:cs="Times New Roman"/>
                <w:sz w:val="20"/>
                <w:lang w:val="es-PY"/>
              </w:rPr>
              <w:t>¿</w:t>
            </w:r>
            <w:r w:rsidR="00FB10DF">
              <w:rPr>
                <w:rFonts w:ascii="Times New Roman" w:hAnsi="Times New Roman" w:cs="Times New Roman"/>
                <w:sz w:val="20"/>
                <w:lang w:val="es-PY"/>
              </w:rPr>
              <w:t>Firmante a</w:t>
            </w:r>
            <w:r>
              <w:rPr>
                <w:rFonts w:ascii="Times New Roman" w:hAnsi="Times New Roman" w:cs="Times New Roman"/>
                <w:sz w:val="20"/>
                <w:lang w:val="es-PY"/>
              </w:rPr>
              <w:t>utorizado para operar?</w:t>
            </w:r>
          </w:p>
        </w:tc>
        <w:tc>
          <w:tcPr>
            <w:tcW w:w="369" w:type="pct"/>
            <w:vAlign w:val="center"/>
          </w:tcPr>
          <w:p w14:paraId="157D897D" w14:textId="77777777" w:rsidR="009A5D73" w:rsidRPr="00622920" w:rsidRDefault="009A5D73" w:rsidP="0070705B">
            <w:pPr>
              <w:spacing w:before="120" w:after="120"/>
              <w:rPr>
                <w:rFonts w:ascii="Times New Roman" w:hAnsi="Times New Roman" w:cs="Times New Roman"/>
                <w:sz w:val="20"/>
                <w:lang w:val="es-PY"/>
              </w:rPr>
            </w:pPr>
            <w:r>
              <w:rPr>
                <w:rFonts w:ascii="Times New Roman" w:hAnsi="Times New Roman" w:cs="Times New Roman"/>
                <w:sz w:val="20"/>
                <w:lang w:val="es-PY"/>
              </w:rPr>
              <w:t>Si</w:t>
            </w:r>
          </w:p>
        </w:tc>
        <w:tc>
          <w:tcPr>
            <w:tcW w:w="370" w:type="pct"/>
            <w:vAlign w:val="center"/>
          </w:tcPr>
          <w:p w14:paraId="0C1036D0" w14:textId="77777777" w:rsidR="009A5D73" w:rsidRPr="00622920" w:rsidRDefault="009A5D73" w:rsidP="0070705B">
            <w:pPr>
              <w:spacing w:before="120" w:after="120"/>
              <w:rPr>
                <w:rFonts w:ascii="Times New Roman" w:hAnsi="Times New Roman" w:cs="Times New Roman"/>
                <w:sz w:val="20"/>
                <w:lang w:val="es-PY"/>
              </w:rPr>
            </w:pPr>
          </w:p>
        </w:tc>
        <w:tc>
          <w:tcPr>
            <w:tcW w:w="370" w:type="pct"/>
            <w:vAlign w:val="center"/>
          </w:tcPr>
          <w:p w14:paraId="65137817" w14:textId="77777777" w:rsidR="009A5D73" w:rsidRPr="00622920" w:rsidRDefault="009A5D73" w:rsidP="0070705B">
            <w:pPr>
              <w:spacing w:before="120" w:after="120"/>
              <w:rPr>
                <w:rFonts w:ascii="Times New Roman" w:hAnsi="Times New Roman" w:cs="Times New Roman"/>
                <w:sz w:val="20"/>
                <w:lang w:val="es-PY"/>
              </w:rPr>
            </w:pPr>
            <w:r>
              <w:rPr>
                <w:rFonts w:ascii="Times New Roman" w:hAnsi="Times New Roman" w:cs="Times New Roman"/>
                <w:sz w:val="20"/>
                <w:lang w:val="es-PY"/>
              </w:rPr>
              <w:t>No</w:t>
            </w:r>
          </w:p>
        </w:tc>
        <w:tc>
          <w:tcPr>
            <w:tcW w:w="370" w:type="pct"/>
            <w:vAlign w:val="center"/>
          </w:tcPr>
          <w:p w14:paraId="36F302D7" w14:textId="77777777" w:rsidR="009A5D73" w:rsidRPr="00622920" w:rsidRDefault="009A5D73" w:rsidP="0070705B">
            <w:pPr>
              <w:spacing w:before="120" w:after="120"/>
              <w:rPr>
                <w:rFonts w:ascii="Times New Roman" w:hAnsi="Times New Roman" w:cs="Times New Roman"/>
                <w:sz w:val="20"/>
                <w:lang w:val="es-PY"/>
              </w:rPr>
            </w:pPr>
          </w:p>
        </w:tc>
      </w:tr>
      <w:tr w:rsidR="009A5D73" w:rsidRPr="00622920" w14:paraId="29BEDF4F" w14:textId="77777777" w:rsidTr="003C7D77">
        <w:tc>
          <w:tcPr>
            <w:tcW w:w="3333" w:type="pct"/>
          </w:tcPr>
          <w:p w14:paraId="699E477D" w14:textId="77777777" w:rsidR="009A5D73" w:rsidRDefault="009A5D73" w:rsidP="0070705B">
            <w:pPr>
              <w:spacing w:after="240"/>
              <w:rPr>
                <w:rFonts w:ascii="Times New Roman" w:hAnsi="Times New Roman" w:cs="Times New Roman"/>
                <w:sz w:val="20"/>
                <w:lang w:val="es-PY"/>
              </w:rPr>
            </w:pPr>
            <w:r>
              <w:rPr>
                <w:rFonts w:ascii="Times New Roman" w:hAnsi="Times New Roman" w:cs="Times New Roman"/>
                <w:sz w:val="20"/>
                <w:lang w:val="es-PY"/>
              </w:rPr>
              <w:t>Revisado por</w:t>
            </w:r>
            <w:r w:rsidRPr="00622920">
              <w:rPr>
                <w:rFonts w:ascii="Times New Roman" w:hAnsi="Times New Roman" w:cs="Times New Roman"/>
                <w:sz w:val="20"/>
                <w:lang w:val="es-PY"/>
              </w:rPr>
              <w:t>:</w:t>
            </w:r>
          </w:p>
          <w:p w14:paraId="159AC7B8" w14:textId="4E8BF0B6" w:rsidR="00C859B5" w:rsidRPr="00622920" w:rsidRDefault="00C859B5" w:rsidP="0070705B">
            <w:pPr>
              <w:spacing w:after="240"/>
              <w:rPr>
                <w:rFonts w:ascii="Times New Roman" w:hAnsi="Times New Roman" w:cs="Times New Roman"/>
                <w:sz w:val="20"/>
                <w:lang w:val="es-PY"/>
              </w:rPr>
            </w:pPr>
          </w:p>
        </w:tc>
        <w:tc>
          <w:tcPr>
            <w:tcW w:w="1667" w:type="pct"/>
            <w:gridSpan w:val="5"/>
            <w:vAlign w:val="center"/>
          </w:tcPr>
          <w:p w14:paraId="6DEC9FE4" w14:textId="57DF1DC7" w:rsidR="009A5D73" w:rsidRPr="00622920" w:rsidRDefault="009A5D73" w:rsidP="003C7D77">
            <w:pPr>
              <w:rPr>
                <w:rFonts w:ascii="Times New Roman" w:hAnsi="Times New Roman" w:cs="Times New Roman"/>
                <w:sz w:val="20"/>
                <w:lang w:val="es-PY"/>
              </w:rPr>
            </w:pPr>
            <w:r>
              <w:rPr>
                <w:rFonts w:ascii="Times New Roman" w:hAnsi="Times New Roman" w:cs="Times New Roman"/>
                <w:sz w:val="20"/>
                <w:lang w:val="es-PY"/>
              </w:rPr>
              <w:t>Fecha</w:t>
            </w:r>
            <w:r w:rsidR="002816BE">
              <w:rPr>
                <w:rFonts w:ascii="Times New Roman" w:hAnsi="Times New Roman" w:cs="Times New Roman"/>
                <w:sz w:val="20"/>
                <w:lang w:val="es-PY"/>
              </w:rPr>
              <w:t>:</w:t>
            </w:r>
            <w:r w:rsidR="002816BE">
              <w:rPr>
                <w:rFonts w:ascii="Times New Roman" w:hAnsi="Times New Roman" w:cs="Times New Roman"/>
                <w:sz w:val="20"/>
                <w:lang w:val="es-PY"/>
              </w:rPr>
              <w:tab/>
            </w:r>
            <w:r w:rsidR="002816BE">
              <w:rPr>
                <w:rFonts w:ascii="Times New Roman" w:hAnsi="Times New Roman" w:cs="Times New Roman"/>
                <w:sz w:val="20"/>
                <w:lang w:val="es-PY"/>
              </w:rPr>
              <w:tab/>
              <w:t>/</w:t>
            </w:r>
            <w:r w:rsidR="002816BE">
              <w:rPr>
                <w:rFonts w:ascii="Times New Roman" w:hAnsi="Times New Roman" w:cs="Times New Roman"/>
                <w:sz w:val="20"/>
                <w:lang w:val="es-PY"/>
              </w:rPr>
              <w:tab/>
              <w:t>/</w:t>
            </w:r>
          </w:p>
        </w:tc>
      </w:tr>
    </w:tbl>
    <w:p w14:paraId="47086956" w14:textId="77777777" w:rsidR="009A5D73" w:rsidRPr="00673CA1" w:rsidRDefault="009A5D73" w:rsidP="00672090">
      <w:pPr>
        <w:jc w:val="both"/>
        <w:rPr>
          <w:rFonts w:ascii="Times New Roman" w:hAnsi="Times New Roman" w:cs="Times New Roman"/>
          <w:sz w:val="20"/>
          <w:lang w:val="es-PY"/>
        </w:rPr>
      </w:pPr>
    </w:p>
    <w:sectPr w:rsidR="009A5D73" w:rsidRPr="00673CA1" w:rsidSect="00217733">
      <w:headerReference w:type="default" r:id="rId6"/>
      <w:footerReference w:type="default" r:id="rId7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F1972" w14:textId="77777777" w:rsidR="00785BD3" w:rsidRDefault="00785BD3" w:rsidP="00217733">
      <w:pPr>
        <w:spacing w:after="0" w:line="240" w:lineRule="auto"/>
      </w:pPr>
      <w:r>
        <w:separator/>
      </w:r>
    </w:p>
  </w:endnote>
  <w:endnote w:type="continuationSeparator" w:id="0">
    <w:p w14:paraId="71939B98" w14:textId="77777777" w:rsidR="00785BD3" w:rsidRDefault="00785BD3" w:rsidP="0021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310176"/>
      <w:docPartObj>
        <w:docPartGallery w:val="Page Numbers (Bottom of Page)"/>
        <w:docPartUnique/>
      </w:docPartObj>
    </w:sdtPr>
    <w:sdtEndPr/>
    <w:sdtContent>
      <w:p w14:paraId="58B5ABA7" w14:textId="77777777" w:rsidR="00217733" w:rsidRDefault="002177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402" w:rsidRPr="009C3402">
          <w:rPr>
            <w:noProof/>
            <w:lang w:val="es-ES"/>
          </w:rPr>
          <w:t>3</w:t>
        </w:r>
        <w:r>
          <w:fldChar w:fldCharType="end"/>
        </w:r>
      </w:p>
    </w:sdtContent>
  </w:sdt>
  <w:p w14:paraId="4C86F89D" w14:textId="77777777" w:rsidR="00B4689C" w:rsidRDefault="00E121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45FD" w14:textId="77777777" w:rsidR="00785BD3" w:rsidRDefault="00785BD3" w:rsidP="00217733">
      <w:pPr>
        <w:spacing w:after="0" w:line="240" w:lineRule="auto"/>
      </w:pPr>
      <w:r>
        <w:separator/>
      </w:r>
    </w:p>
  </w:footnote>
  <w:footnote w:type="continuationSeparator" w:id="0">
    <w:p w14:paraId="08CE3F4F" w14:textId="77777777" w:rsidR="00785BD3" w:rsidRDefault="00785BD3" w:rsidP="0021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4EA6" w14:textId="5B2A196A" w:rsidR="00927A30" w:rsidRDefault="00927A30">
    <w:pPr>
      <w:pStyle w:val="Encabezado"/>
    </w:pPr>
  </w:p>
  <w:p w14:paraId="50F80AEA" w14:textId="42532563" w:rsidR="00927A30" w:rsidRDefault="00927A30">
    <w:pPr>
      <w:pStyle w:val="Encabezado"/>
    </w:pPr>
    <w:r>
      <w:rPr>
        <w:rFonts w:ascii="Times New Roman" w:hAnsi="Times New Roman" w:cs="Times New Roman"/>
        <w:b/>
        <w:noProof/>
        <w:color w:val="000000" w:themeColor="text1"/>
        <w:sz w:val="28"/>
        <w:szCs w:val="24"/>
      </w:rPr>
      <w:drawing>
        <wp:anchor distT="0" distB="0" distL="114300" distR="114300" simplePos="0" relativeHeight="251659264" behindDoc="1" locked="0" layoutInCell="1" allowOverlap="1" wp14:anchorId="1DDE2CF2" wp14:editId="6BC9520F">
          <wp:simplePos x="0" y="0"/>
          <wp:positionH relativeFrom="column">
            <wp:posOffset>4419665</wp:posOffset>
          </wp:positionH>
          <wp:positionV relativeFrom="paragraph">
            <wp:posOffset>76444</wp:posOffset>
          </wp:positionV>
          <wp:extent cx="2195111" cy="626013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111" cy="626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61C7C5" w14:textId="20A1AB79" w:rsidR="00927A30" w:rsidRDefault="00927A30">
    <w:pPr>
      <w:pStyle w:val="Encabezado"/>
    </w:pPr>
  </w:p>
  <w:p w14:paraId="42B584AB" w14:textId="0FE9F133" w:rsidR="00927A30" w:rsidRDefault="00927A30">
    <w:pPr>
      <w:pStyle w:val="Encabezado"/>
    </w:pPr>
  </w:p>
  <w:p w14:paraId="0D2E6723" w14:textId="087062DA" w:rsidR="00927A30" w:rsidRDefault="00927A30">
    <w:pPr>
      <w:pStyle w:val="Encabezado"/>
    </w:pPr>
  </w:p>
  <w:p w14:paraId="7EBB481D" w14:textId="0158AF8B" w:rsidR="00927A30" w:rsidRDefault="00927A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pbXLy5Et9hNQEPsSdJkyzYJcOs6EfQvazqu7mXuPBNpUCTmrRwlN/Am/UdHo/lh/pN0mRkENubg6feZCd+pHQ==" w:salt="KN5EQDf6Kx1n+ncmIll6P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733"/>
    <w:rsid w:val="00016197"/>
    <w:rsid w:val="0002456F"/>
    <w:rsid w:val="00025DB1"/>
    <w:rsid w:val="00030E8A"/>
    <w:rsid w:val="000467F0"/>
    <w:rsid w:val="000503D6"/>
    <w:rsid w:val="00057170"/>
    <w:rsid w:val="00064B09"/>
    <w:rsid w:val="00080660"/>
    <w:rsid w:val="00095540"/>
    <w:rsid w:val="000C38BA"/>
    <w:rsid w:val="000D0C7A"/>
    <w:rsid w:val="000E1CF4"/>
    <w:rsid w:val="000E606C"/>
    <w:rsid w:val="000F0538"/>
    <w:rsid w:val="000F7562"/>
    <w:rsid w:val="00121B06"/>
    <w:rsid w:val="00121D7E"/>
    <w:rsid w:val="00134243"/>
    <w:rsid w:val="0014452B"/>
    <w:rsid w:val="0015575F"/>
    <w:rsid w:val="00164BBA"/>
    <w:rsid w:val="00172C00"/>
    <w:rsid w:val="00182669"/>
    <w:rsid w:val="00183255"/>
    <w:rsid w:val="00192D40"/>
    <w:rsid w:val="00196FB1"/>
    <w:rsid w:val="001A05BB"/>
    <w:rsid w:val="001C70AE"/>
    <w:rsid w:val="001F0E51"/>
    <w:rsid w:val="00217733"/>
    <w:rsid w:val="00223C21"/>
    <w:rsid w:val="0023087D"/>
    <w:rsid w:val="00234131"/>
    <w:rsid w:val="00250C2D"/>
    <w:rsid w:val="00267D5D"/>
    <w:rsid w:val="00275531"/>
    <w:rsid w:val="002766BA"/>
    <w:rsid w:val="002816BE"/>
    <w:rsid w:val="00287C93"/>
    <w:rsid w:val="002A23B8"/>
    <w:rsid w:val="002A52E9"/>
    <w:rsid w:val="002B7651"/>
    <w:rsid w:val="002C00D7"/>
    <w:rsid w:val="002C172F"/>
    <w:rsid w:val="002E4361"/>
    <w:rsid w:val="002F3515"/>
    <w:rsid w:val="00316092"/>
    <w:rsid w:val="00326759"/>
    <w:rsid w:val="00333449"/>
    <w:rsid w:val="00345AFE"/>
    <w:rsid w:val="003B0E75"/>
    <w:rsid w:val="003B61A2"/>
    <w:rsid w:val="003C7D77"/>
    <w:rsid w:val="003D1C42"/>
    <w:rsid w:val="003E2324"/>
    <w:rsid w:val="003E32F9"/>
    <w:rsid w:val="003E35C4"/>
    <w:rsid w:val="003F2019"/>
    <w:rsid w:val="0042168F"/>
    <w:rsid w:val="004836FC"/>
    <w:rsid w:val="00484B1E"/>
    <w:rsid w:val="004A2929"/>
    <w:rsid w:val="004B221F"/>
    <w:rsid w:val="004D1A83"/>
    <w:rsid w:val="004E6D58"/>
    <w:rsid w:val="004F0C39"/>
    <w:rsid w:val="00513891"/>
    <w:rsid w:val="00516A8C"/>
    <w:rsid w:val="00550E88"/>
    <w:rsid w:val="005544C5"/>
    <w:rsid w:val="0056785A"/>
    <w:rsid w:val="0057099A"/>
    <w:rsid w:val="005905CA"/>
    <w:rsid w:val="00593DA9"/>
    <w:rsid w:val="00597EFD"/>
    <w:rsid w:val="005C51E3"/>
    <w:rsid w:val="005E715A"/>
    <w:rsid w:val="005E75F7"/>
    <w:rsid w:val="00620F2C"/>
    <w:rsid w:val="00622920"/>
    <w:rsid w:val="00632BDA"/>
    <w:rsid w:val="006344AC"/>
    <w:rsid w:val="00643FBC"/>
    <w:rsid w:val="00650F3F"/>
    <w:rsid w:val="00666F0E"/>
    <w:rsid w:val="00672090"/>
    <w:rsid w:val="00673CA1"/>
    <w:rsid w:val="006771D6"/>
    <w:rsid w:val="0067783D"/>
    <w:rsid w:val="006B377B"/>
    <w:rsid w:val="006E0A17"/>
    <w:rsid w:val="006E1EC4"/>
    <w:rsid w:val="00714F0D"/>
    <w:rsid w:val="007238F2"/>
    <w:rsid w:val="00785BD3"/>
    <w:rsid w:val="00787788"/>
    <w:rsid w:val="007B07E7"/>
    <w:rsid w:val="007B1217"/>
    <w:rsid w:val="007C034E"/>
    <w:rsid w:val="007C30B6"/>
    <w:rsid w:val="007D7423"/>
    <w:rsid w:val="007E6DF6"/>
    <w:rsid w:val="007F2D91"/>
    <w:rsid w:val="00811F59"/>
    <w:rsid w:val="00833900"/>
    <w:rsid w:val="00844915"/>
    <w:rsid w:val="008527CE"/>
    <w:rsid w:val="00884DF5"/>
    <w:rsid w:val="00894324"/>
    <w:rsid w:val="008979CC"/>
    <w:rsid w:val="008E0026"/>
    <w:rsid w:val="008E3C57"/>
    <w:rsid w:val="008E67C5"/>
    <w:rsid w:val="008E6D1F"/>
    <w:rsid w:val="00912BEB"/>
    <w:rsid w:val="009207E2"/>
    <w:rsid w:val="00927A30"/>
    <w:rsid w:val="009344C5"/>
    <w:rsid w:val="00954E8B"/>
    <w:rsid w:val="00966927"/>
    <w:rsid w:val="00976F9B"/>
    <w:rsid w:val="00986825"/>
    <w:rsid w:val="00986A70"/>
    <w:rsid w:val="009A04C3"/>
    <w:rsid w:val="009A4B3D"/>
    <w:rsid w:val="009A5D73"/>
    <w:rsid w:val="009A63BF"/>
    <w:rsid w:val="009B33E9"/>
    <w:rsid w:val="009C3402"/>
    <w:rsid w:val="009D64A6"/>
    <w:rsid w:val="009E7901"/>
    <w:rsid w:val="00A16AD0"/>
    <w:rsid w:val="00A21DDF"/>
    <w:rsid w:val="00A40C07"/>
    <w:rsid w:val="00A52219"/>
    <w:rsid w:val="00A5549A"/>
    <w:rsid w:val="00A66E9B"/>
    <w:rsid w:val="00A763AE"/>
    <w:rsid w:val="00A916D8"/>
    <w:rsid w:val="00AB192D"/>
    <w:rsid w:val="00B03C12"/>
    <w:rsid w:val="00B14E26"/>
    <w:rsid w:val="00B50603"/>
    <w:rsid w:val="00B539DB"/>
    <w:rsid w:val="00B61D19"/>
    <w:rsid w:val="00B74612"/>
    <w:rsid w:val="00BA0BE4"/>
    <w:rsid w:val="00BA2475"/>
    <w:rsid w:val="00BA6B60"/>
    <w:rsid w:val="00BD2E1A"/>
    <w:rsid w:val="00BE0362"/>
    <w:rsid w:val="00BF22A2"/>
    <w:rsid w:val="00BF43BA"/>
    <w:rsid w:val="00BF5513"/>
    <w:rsid w:val="00BF7692"/>
    <w:rsid w:val="00C0640F"/>
    <w:rsid w:val="00C2530B"/>
    <w:rsid w:val="00C33E39"/>
    <w:rsid w:val="00C3714D"/>
    <w:rsid w:val="00C4177E"/>
    <w:rsid w:val="00C51B46"/>
    <w:rsid w:val="00C562D2"/>
    <w:rsid w:val="00C75CF1"/>
    <w:rsid w:val="00C810C9"/>
    <w:rsid w:val="00C859B5"/>
    <w:rsid w:val="00C86EB1"/>
    <w:rsid w:val="00C87129"/>
    <w:rsid w:val="00C91216"/>
    <w:rsid w:val="00C93BB7"/>
    <w:rsid w:val="00C94B09"/>
    <w:rsid w:val="00CA5C2F"/>
    <w:rsid w:val="00CB6459"/>
    <w:rsid w:val="00CD74CB"/>
    <w:rsid w:val="00CE7F37"/>
    <w:rsid w:val="00D0033B"/>
    <w:rsid w:val="00D004A2"/>
    <w:rsid w:val="00D13378"/>
    <w:rsid w:val="00D83663"/>
    <w:rsid w:val="00D96969"/>
    <w:rsid w:val="00DD250E"/>
    <w:rsid w:val="00DE5035"/>
    <w:rsid w:val="00DF77BE"/>
    <w:rsid w:val="00E003A9"/>
    <w:rsid w:val="00E1219A"/>
    <w:rsid w:val="00E24FCB"/>
    <w:rsid w:val="00E27961"/>
    <w:rsid w:val="00E344E4"/>
    <w:rsid w:val="00E3781C"/>
    <w:rsid w:val="00E40E3D"/>
    <w:rsid w:val="00E4546C"/>
    <w:rsid w:val="00E76321"/>
    <w:rsid w:val="00E77CE0"/>
    <w:rsid w:val="00E974E5"/>
    <w:rsid w:val="00EA0124"/>
    <w:rsid w:val="00EA5B3A"/>
    <w:rsid w:val="00EB4C82"/>
    <w:rsid w:val="00EE14DB"/>
    <w:rsid w:val="00EE2013"/>
    <w:rsid w:val="00F0367C"/>
    <w:rsid w:val="00F10969"/>
    <w:rsid w:val="00F15E50"/>
    <w:rsid w:val="00F261D5"/>
    <w:rsid w:val="00F3094E"/>
    <w:rsid w:val="00F31F5D"/>
    <w:rsid w:val="00F33815"/>
    <w:rsid w:val="00F371BF"/>
    <w:rsid w:val="00F40308"/>
    <w:rsid w:val="00F5005E"/>
    <w:rsid w:val="00F55222"/>
    <w:rsid w:val="00F5716A"/>
    <w:rsid w:val="00F572FC"/>
    <w:rsid w:val="00F61A59"/>
    <w:rsid w:val="00F6317E"/>
    <w:rsid w:val="00FB10DF"/>
    <w:rsid w:val="00FC0955"/>
    <w:rsid w:val="00FD6289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AFC0"/>
  <w15:chartTrackingRefBased/>
  <w15:docId w15:val="{737480E6-7B79-4E70-8C56-DE99E294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733"/>
    <w:pPr>
      <w:tabs>
        <w:tab w:val="center" w:pos="4252"/>
        <w:tab w:val="right" w:pos="8504"/>
      </w:tabs>
      <w:spacing w:after="0" w:line="240" w:lineRule="auto"/>
    </w:pPr>
    <w:rPr>
      <w:lang w:val="es-PY"/>
    </w:rPr>
  </w:style>
  <w:style w:type="character" w:customStyle="1" w:styleId="EncabezadoCar">
    <w:name w:val="Encabezado Car"/>
    <w:basedOn w:val="Fuentedeprrafopredeter"/>
    <w:link w:val="Encabezado"/>
    <w:uiPriority w:val="99"/>
    <w:rsid w:val="00217733"/>
    <w:rPr>
      <w:lang w:val="es-PY"/>
    </w:rPr>
  </w:style>
  <w:style w:type="paragraph" w:styleId="Piedepgina">
    <w:name w:val="footer"/>
    <w:basedOn w:val="Normal"/>
    <w:link w:val="PiedepginaCar"/>
    <w:uiPriority w:val="99"/>
    <w:unhideWhenUsed/>
    <w:rsid w:val="00217733"/>
    <w:pPr>
      <w:tabs>
        <w:tab w:val="center" w:pos="4252"/>
        <w:tab w:val="right" w:pos="8504"/>
      </w:tabs>
      <w:spacing w:after="0" w:line="240" w:lineRule="auto"/>
    </w:pPr>
    <w:rPr>
      <w:lang w:val="es-PY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7733"/>
    <w:rPr>
      <w:lang w:val="es-PY"/>
    </w:rPr>
  </w:style>
  <w:style w:type="paragraph" w:styleId="Prrafodelista">
    <w:name w:val="List Paragraph"/>
    <w:basedOn w:val="Normal"/>
    <w:uiPriority w:val="34"/>
    <w:qFormat/>
    <w:rsid w:val="00030E8A"/>
    <w:pPr>
      <w:ind w:left="720"/>
      <w:contextualSpacing/>
    </w:pPr>
  </w:style>
  <w:style w:type="table" w:styleId="Tablaconcuadrcula">
    <w:name w:val="Table Grid"/>
    <w:basedOn w:val="Tablanormal"/>
    <w:uiPriority w:val="39"/>
    <w:rsid w:val="00C0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F5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1381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Juan Guerra</cp:lastModifiedBy>
  <cp:revision>218</cp:revision>
  <dcterms:created xsi:type="dcterms:W3CDTF">2020-12-10T18:36:00Z</dcterms:created>
  <dcterms:modified xsi:type="dcterms:W3CDTF">2022-11-04T12:14:00Z</dcterms:modified>
</cp:coreProperties>
</file>